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91209" w14:textId="77777777" w:rsidR="00C26569" w:rsidRDefault="00C26569" w:rsidP="00C26569">
      <w:pPr>
        <w:jc w:val="center"/>
        <w:rPr>
          <w:b/>
          <w:sz w:val="20"/>
          <w:szCs w:val="20"/>
        </w:rPr>
      </w:pPr>
      <w:bookmarkStart w:id="0" w:name="_GoBack"/>
      <w:bookmarkEnd w:id="0"/>
    </w:p>
    <w:p w14:paraId="0E09120A" w14:textId="1F549890" w:rsidR="00C26569" w:rsidRDefault="004D70B1" w:rsidP="004D70B1">
      <w:pPr>
        <w:jc w:val="both"/>
        <w:rPr>
          <w:b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0B6D9E10" wp14:editId="71142F08">
            <wp:extent cx="5619750" cy="668399"/>
            <wp:effectExtent l="0" t="0" r="0" b="0"/>
            <wp:docPr id="1" name="Obrázok 1" descr="hlavicka-opkzp eu mv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avicka-opkzp eu mv s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892" cy="668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9120B" w14:textId="77777777" w:rsidR="00C26569" w:rsidRDefault="00C26569" w:rsidP="00C26569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80A" w:rsidRPr="00F9080A" w14:paraId="0E09120D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0E09120C" w14:textId="77777777"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14:paraId="0E09120E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298"/>
        <w:gridCol w:w="4764"/>
      </w:tblGrid>
      <w:tr w:rsidR="00841BF5" w14:paraId="0E091211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E09120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14:paraId="0E091210" w14:textId="77777777" w:rsidR="00841BF5" w:rsidRDefault="008B2F33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>záverečná</w:t>
            </w:r>
          </w:p>
        </w:tc>
      </w:tr>
      <w:tr w:rsidR="00841BF5" w14:paraId="0E091214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E09121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14:paraId="0E091213" w14:textId="77777777" w:rsidR="00841BF5" w:rsidRDefault="00841BF5" w:rsidP="00BE5DFF"/>
        </w:tc>
      </w:tr>
      <w:tr w:rsidR="00841BF5" w14:paraId="0E091217" w14:textId="77777777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E091215" w14:textId="77777777"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851" w:type="dxa"/>
          </w:tcPr>
          <w:p w14:paraId="0E091216" w14:textId="77777777" w:rsidR="00841BF5" w:rsidRDefault="00841BF5" w:rsidP="00BE5DFF"/>
        </w:tc>
      </w:tr>
    </w:tbl>
    <w:p w14:paraId="0E091218" w14:textId="77777777" w:rsidR="00841BF5" w:rsidRDefault="00841BF5" w:rsidP="00841BF5"/>
    <w:p w14:paraId="0E091219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6"/>
        <w:gridCol w:w="5716"/>
      </w:tblGrid>
      <w:tr w:rsidR="00841BF5" w14:paraId="0E09121B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0E09121A" w14:textId="77777777"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14:paraId="0E09121E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1C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0E09121D" w14:textId="77777777" w:rsidR="00841BF5" w:rsidRDefault="00841BF5" w:rsidP="00BE5DFF"/>
        </w:tc>
      </w:tr>
      <w:tr w:rsidR="000534EE" w14:paraId="0E091221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1F" w14:textId="77777777"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0E091220" w14:textId="77777777" w:rsidR="000534EE" w:rsidRDefault="000534EE" w:rsidP="00BE5DFF"/>
        </w:tc>
      </w:tr>
      <w:tr w:rsidR="00841BF5" w14:paraId="0E091224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22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0E091223" w14:textId="77777777" w:rsidR="00841BF5" w:rsidRDefault="00841BF5" w:rsidP="00BE5DFF"/>
        </w:tc>
      </w:tr>
      <w:tr w:rsidR="00841BF5" w14:paraId="0E091227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25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0E091226" w14:textId="77777777" w:rsidR="00841BF5" w:rsidRDefault="00841BF5" w:rsidP="00BE5DFF"/>
        </w:tc>
      </w:tr>
      <w:tr w:rsidR="00841BF5" w14:paraId="0E09122A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2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0E091229" w14:textId="77777777" w:rsidR="00841BF5" w:rsidRDefault="00841BF5" w:rsidP="00BE5DFF"/>
        </w:tc>
      </w:tr>
      <w:tr w:rsidR="00841BF5" w14:paraId="0E09122D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2B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0E09122C" w14:textId="77777777" w:rsidR="00841BF5" w:rsidRDefault="00841BF5" w:rsidP="00BE5DFF"/>
        </w:tc>
      </w:tr>
      <w:tr w:rsidR="00841BF5" w14:paraId="0E091230" w14:textId="77777777" w:rsidTr="00BE5DFF">
        <w:tc>
          <w:tcPr>
            <w:tcW w:w="3369" w:type="dxa"/>
            <w:shd w:val="clear" w:color="auto" w:fill="D9D9D9" w:themeFill="background1" w:themeFillShade="D9"/>
          </w:tcPr>
          <w:p w14:paraId="0E09122E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0E09122F" w14:textId="77777777" w:rsidR="00841BF5" w:rsidRDefault="00841BF5" w:rsidP="00BE5DFF"/>
        </w:tc>
      </w:tr>
    </w:tbl>
    <w:p w14:paraId="0E091231" w14:textId="77777777"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14:paraId="0E091234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3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0E091233" w14:textId="77777777" w:rsidR="00841BF5" w:rsidRDefault="00841BF5" w:rsidP="00BE5DFF"/>
        </w:tc>
      </w:tr>
      <w:tr w:rsidR="00841BF5" w14:paraId="0E091237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35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0E091236" w14:textId="77777777" w:rsidR="00841BF5" w:rsidRDefault="00841BF5" w:rsidP="00BE5DFF"/>
        </w:tc>
      </w:tr>
      <w:tr w:rsidR="00841BF5" w14:paraId="0E09123A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3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0E091239" w14:textId="77777777" w:rsidR="00841BF5" w:rsidRDefault="00841BF5" w:rsidP="00BE5DFF"/>
        </w:tc>
      </w:tr>
      <w:tr w:rsidR="00841BF5" w14:paraId="0E09123D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3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0E09123C" w14:textId="77777777" w:rsidR="00841BF5" w:rsidRDefault="00841BF5" w:rsidP="00BE5DFF"/>
        </w:tc>
      </w:tr>
      <w:tr w:rsidR="00841BF5" w14:paraId="0E091240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3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0E09123F" w14:textId="77777777" w:rsidR="00841BF5" w:rsidRDefault="00841BF5" w:rsidP="00BE5DFF"/>
        </w:tc>
      </w:tr>
      <w:tr w:rsidR="00841BF5" w14:paraId="0E091243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41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0E091242" w14:textId="77777777" w:rsidR="00841BF5" w:rsidRDefault="00841BF5" w:rsidP="00BE5DFF"/>
        </w:tc>
      </w:tr>
      <w:tr w:rsidR="00841BF5" w14:paraId="0E091246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44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14:paraId="0E091245" w14:textId="77777777" w:rsidR="00841BF5" w:rsidRDefault="00841BF5" w:rsidP="00BE5DFF"/>
        </w:tc>
      </w:tr>
      <w:tr w:rsidR="00841BF5" w14:paraId="0E091249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47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0E091248" w14:textId="77777777" w:rsidR="00841BF5" w:rsidRDefault="00841BF5" w:rsidP="00BE5DFF"/>
        </w:tc>
      </w:tr>
      <w:tr w:rsidR="00841BF5" w14:paraId="0E09124D" w14:textId="77777777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E09124A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0E09124B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deminimis</w:t>
            </w:r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14:paraId="0E09124C" w14:textId="77777777" w:rsidR="00841BF5" w:rsidRDefault="00841BF5" w:rsidP="00BE5DFF"/>
        </w:tc>
      </w:tr>
    </w:tbl>
    <w:p w14:paraId="0E09124E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4"/>
        <w:gridCol w:w="6148"/>
      </w:tblGrid>
      <w:tr w:rsidR="00841BF5" w14:paraId="0E091250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0E09124F" w14:textId="77777777"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14:paraId="0E091253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51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14:paraId="0E091252" w14:textId="77777777" w:rsidR="00647B3D" w:rsidRDefault="00647B3D" w:rsidP="00BE5DFF"/>
        </w:tc>
      </w:tr>
      <w:tr w:rsidR="00841BF5" w14:paraId="0E091256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54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lastRenderedPageBreak/>
              <w:t>Kategória regiónu</w:t>
            </w:r>
          </w:p>
        </w:tc>
        <w:tc>
          <w:tcPr>
            <w:tcW w:w="6269" w:type="dxa"/>
          </w:tcPr>
          <w:p w14:paraId="0E091255" w14:textId="77777777" w:rsidR="00841BF5" w:rsidRDefault="00841BF5" w:rsidP="00BE5DFF"/>
        </w:tc>
      </w:tr>
      <w:tr w:rsidR="00841BF5" w14:paraId="0E091259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5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14:paraId="0E091258" w14:textId="77777777" w:rsidR="00841BF5" w:rsidRDefault="00841BF5" w:rsidP="00BE5DFF"/>
        </w:tc>
      </w:tr>
      <w:tr w:rsidR="00841BF5" w14:paraId="0E09125C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5A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14:paraId="0E09125B" w14:textId="77777777" w:rsidR="00841BF5" w:rsidRDefault="00841BF5" w:rsidP="00BE5DFF"/>
        </w:tc>
      </w:tr>
      <w:tr w:rsidR="00841BF5" w14:paraId="0E09125F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5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14:paraId="0E09125E" w14:textId="77777777" w:rsidR="00841BF5" w:rsidRDefault="00841BF5" w:rsidP="00BE5DFF"/>
        </w:tc>
      </w:tr>
      <w:tr w:rsidR="00841BF5" w14:paraId="0E091262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60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14:paraId="0E091261" w14:textId="77777777" w:rsidR="00841BF5" w:rsidRDefault="00841BF5" w:rsidP="00BE5DFF"/>
        </w:tc>
      </w:tr>
      <w:tr w:rsidR="00841BF5" w14:paraId="0E091265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6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14:paraId="0E091264" w14:textId="77777777" w:rsidR="00841BF5" w:rsidRDefault="00841BF5" w:rsidP="00BE5DFF"/>
        </w:tc>
      </w:tr>
      <w:tr w:rsidR="00841BF5" w14:paraId="0E091268" w14:textId="77777777" w:rsidTr="00BE5DFF">
        <w:tc>
          <w:tcPr>
            <w:tcW w:w="2943" w:type="dxa"/>
            <w:shd w:val="clear" w:color="auto" w:fill="D9D9D9" w:themeFill="background1" w:themeFillShade="D9"/>
          </w:tcPr>
          <w:p w14:paraId="0E091266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14:paraId="0E091267" w14:textId="77777777" w:rsidR="00841BF5" w:rsidRDefault="00841BF5" w:rsidP="00BE5DFF"/>
        </w:tc>
      </w:tr>
    </w:tbl>
    <w:p w14:paraId="0E091269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4"/>
        <w:gridCol w:w="4198"/>
      </w:tblGrid>
      <w:tr w:rsidR="00841BF5" w14:paraId="0E09126C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0E09126A" w14:textId="77777777"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Prínos projektu na integráciu marginalizovaných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14:paraId="0E09126B" w14:textId="77777777" w:rsidR="00841BF5" w:rsidRDefault="008B2F33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14:paraId="0E09126D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7"/>
        <w:gridCol w:w="6415"/>
      </w:tblGrid>
      <w:tr w:rsidR="00841BF5" w:rsidRPr="00F92502" w14:paraId="0E09126F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0E09126E" w14:textId="77777777"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14:paraId="0E09127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70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14:paraId="0E091271" w14:textId="77777777" w:rsidR="00841BF5" w:rsidRDefault="008B2F33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14:paraId="0E09127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73" w14:textId="77777777"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6552" w:type="dxa"/>
          </w:tcPr>
          <w:p w14:paraId="0E091274" w14:textId="77777777"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14:paraId="0E091278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76" w14:textId="77777777"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14:paraId="0E091277" w14:textId="77777777"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14:paraId="0E09127A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0E091279" w14:textId="77777777"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50384F">
              <w:rPr>
                <w:rFonts w:ascii="Arial Narrow" w:hAnsi="Arial Narrow"/>
              </w:rPr>
            </w:r>
            <w:r w:rsidR="0050384F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14:paraId="0E09127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7B" w14:textId="77777777"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14:paraId="0E09127C" w14:textId="77777777" w:rsidR="00D8753F" w:rsidRDefault="00D8753F" w:rsidP="00BE5DFF"/>
        </w:tc>
      </w:tr>
      <w:tr w:rsidR="00D8753F" w14:paraId="0E09128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7E" w14:textId="77777777"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0E09127F" w14:textId="77777777" w:rsidR="00D8753F" w:rsidRDefault="00D8753F" w:rsidP="00BE5DFF"/>
        </w:tc>
      </w:tr>
      <w:tr w:rsidR="00D8753F" w14:paraId="0E091283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0E091281" w14:textId="77777777"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0E091282" w14:textId="77777777" w:rsidR="00D8753F" w:rsidRDefault="00D8753F" w:rsidP="00BE5DFF"/>
        </w:tc>
      </w:tr>
    </w:tbl>
    <w:p w14:paraId="0E091284" w14:textId="77777777" w:rsidR="00841BF5" w:rsidRDefault="00841BF5" w:rsidP="00841BF5"/>
    <w:p w14:paraId="0E091285" w14:textId="77777777" w:rsidR="00841BF5" w:rsidRDefault="00841BF5" w:rsidP="00841BF5">
      <w:pPr>
        <w:sectPr w:rsidR="00841BF5" w:rsidSect="00B33E73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14:paraId="0E091287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0E091286" w14:textId="77777777" w:rsidR="00B6278D" w:rsidRDefault="00B6278D" w:rsidP="00BE5DFF">
            <w:r w:rsidRPr="009E556C">
              <w:rPr>
                <w:b/>
                <w:sz w:val="28"/>
              </w:rPr>
              <w:lastRenderedPageBreak/>
              <w:t>4.Vzťah aktivít a merateľných ukazovateľov projektu</w:t>
            </w:r>
          </w:p>
        </w:tc>
      </w:tr>
      <w:tr w:rsidR="00B6278D" w14:paraId="0E091294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0E091288" w14:textId="77777777"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0E091289" w14:textId="77777777"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E09128A" w14:textId="77777777"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09128B" w14:textId="77777777" w:rsidR="00B6278D" w:rsidRDefault="00B6278D" w:rsidP="00BE5DFF">
            <w:pPr>
              <w:jc w:val="center"/>
              <w:rPr>
                <w:b/>
              </w:rPr>
            </w:pPr>
          </w:p>
          <w:p w14:paraId="0E09128C" w14:textId="77777777"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09128D" w14:textId="77777777"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E09128E" w14:textId="77777777" w:rsidR="00B6278D" w:rsidRDefault="00B6278D" w:rsidP="00BE5DFF">
            <w:pPr>
              <w:jc w:val="center"/>
              <w:rPr>
                <w:b/>
              </w:rPr>
            </w:pPr>
          </w:p>
          <w:p w14:paraId="0E09128F" w14:textId="77777777"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091290" w14:textId="77777777" w:rsidR="00B6278D" w:rsidRDefault="00B6278D" w:rsidP="00BE5DFF">
            <w:pPr>
              <w:jc w:val="center"/>
              <w:rPr>
                <w:b/>
              </w:rPr>
            </w:pPr>
          </w:p>
          <w:p w14:paraId="0E091291" w14:textId="77777777"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E091292" w14:textId="77777777"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14:paraId="0E091293" w14:textId="77777777"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14:paraId="0E09129D" w14:textId="77777777" w:rsidTr="00F401C1">
        <w:tc>
          <w:tcPr>
            <w:tcW w:w="1304" w:type="dxa"/>
          </w:tcPr>
          <w:p w14:paraId="0E091295" w14:textId="77777777"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14:paraId="0E091296" w14:textId="77777777"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14:paraId="0E091297" w14:textId="77777777"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14:paraId="0E091298" w14:textId="77777777"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14:paraId="0E091299" w14:textId="77777777"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14:paraId="0E09129A" w14:textId="77777777"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14:paraId="0E09129B" w14:textId="77777777"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14:paraId="0E09129C" w14:textId="77777777"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14:paraId="0E0912A6" w14:textId="77777777" w:rsidTr="00F401C1">
        <w:tc>
          <w:tcPr>
            <w:tcW w:w="1304" w:type="dxa"/>
          </w:tcPr>
          <w:p w14:paraId="0E09129E" w14:textId="77777777"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14:paraId="0E09129F" w14:textId="77777777" w:rsidR="00B6278D" w:rsidRDefault="00B6278D" w:rsidP="00BE5DFF"/>
        </w:tc>
        <w:tc>
          <w:tcPr>
            <w:tcW w:w="1560" w:type="dxa"/>
          </w:tcPr>
          <w:p w14:paraId="0E0912A0" w14:textId="77777777" w:rsidR="00B6278D" w:rsidRDefault="00B6278D" w:rsidP="00BE5DFF"/>
        </w:tc>
        <w:tc>
          <w:tcPr>
            <w:tcW w:w="1559" w:type="dxa"/>
          </w:tcPr>
          <w:p w14:paraId="0E0912A1" w14:textId="77777777" w:rsidR="00B6278D" w:rsidRDefault="00B6278D" w:rsidP="00BE5DFF"/>
        </w:tc>
        <w:tc>
          <w:tcPr>
            <w:tcW w:w="2693" w:type="dxa"/>
          </w:tcPr>
          <w:p w14:paraId="0E0912A2" w14:textId="77777777" w:rsidR="00B6278D" w:rsidRDefault="00B6278D" w:rsidP="00BE5DFF"/>
        </w:tc>
        <w:tc>
          <w:tcPr>
            <w:tcW w:w="1843" w:type="dxa"/>
          </w:tcPr>
          <w:p w14:paraId="0E0912A3" w14:textId="77777777" w:rsidR="00B6278D" w:rsidRDefault="00B6278D" w:rsidP="00BE5DFF"/>
        </w:tc>
        <w:tc>
          <w:tcPr>
            <w:tcW w:w="1559" w:type="dxa"/>
          </w:tcPr>
          <w:p w14:paraId="0E0912A4" w14:textId="77777777" w:rsidR="00B6278D" w:rsidRDefault="00B6278D" w:rsidP="00BE5DFF"/>
        </w:tc>
        <w:tc>
          <w:tcPr>
            <w:tcW w:w="1985" w:type="dxa"/>
          </w:tcPr>
          <w:p w14:paraId="0E0912A5" w14:textId="77777777" w:rsidR="00B6278D" w:rsidRDefault="00B6278D" w:rsidP="00BE5DFF"/>
        </w:tc>
      </w:tr>
      <w:tr w:rsidR="00B6278D" w14:paraId="0E0912A9" w14:textId="77777777" w:rsidTr="00F401C1">
        <w:tc>
          <w:tcPr>
            <w:tcW w:w="1304" w:type="dxa"/>
          </w:tcPr>
          <w:p w14:paraId="0E0912A7" w14:textId="77777777"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0E0912A8" w14:textId="77777777" w:rsidR="00B6278D" w:rsidRDefault="00B6278D" w:rsidP="00BE5DFF"/>
        </w:tc>
      </w:tr>
    </w:tbl>
    <w:p w14:paraId="0E0912AA" w14:textId="77777777"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14:paraId="0E0912AC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0E0912AB" w14:textId="77777777"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14:paraId="0E0912B9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0E0912AD" w14:textId="77777777"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0E0912AE" w14:textId="77777777"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E0912AF" w14:textId="77777777" w:rsidR="00466771" w:rsidRDefault="00466771" w:rsidP="00E4301A">
            <w:pPr>
              <w:jc w:val="center"/>
              <w:rPr>
                <w:b/>
              </w:rPr>
            </w:pPr>
          </w:p>
          <w:p w14:paraId="0E0912B0" w14:textId="77777777"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E0912B1" w14:textId="77777777" w:rsidR="00466771" w:rsidRDefault="00466771" w:rsidP="00E4301A">
            <w:pPr>
              <w:jc w:val="center"/>
              <w:rPr>
                <w:b/>
              </w:rPr>
            </w:pPr>
          </w:p>
          <w:p w14:paraId="0E0912B2" w14:textId="77777777"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E0912B3" w14:textId="77777777"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E0912B4" w14:textId="77777777" w:rsidR="00466771" w:rsidRDefault="00466771" w:rsidP="00E4301A">
            <w:pPr>
              <w:jc w:val="center"/>
              <w:rPr>
                <w:b/>
              </w:rPr>
            </w:pPr>
          </w:p>
          <w:p w14:paraId="0E0912B5" w14:textId="77777777"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E0912B6" w14:textId="77777777" w:rsidR="00466771" w:rsidRDefault="00466771" w:rsidP="0068718A">
            <w:pPr>
              <w:jc w:val="center"/>
              <w:rPr>
                <w:ins w:id="1" w:author="CKO" w:date="2015-01-28T15:59:00Z"/>
                <w:b/>
              </w:rPr>
            </w:pPr>
          </w:p>
          <w:p w14:paraId="0E0912B7" w14:textId="77777777"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14:paraId="0E0912B8" w14:textId="77777777"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14:paraId="0E0912C1" w14:textId="77777777" w:rsidTr="00466771">
        <w:tc>
          <w:tcPr>
            <w:tcW w:w="1680" w:type="dxa"/>
          </w:tcPr>
          <w:p w14:paraId="0E0912BA" w14:textId="77777777"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14:paraId="0E0912BB" w14:textId="77777777"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14:paraId="0E0912BC" w14:textId="77777777"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14:paraId="0E0912BD" w14:textId="77777777"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14:paraId="0E0912BE" w14:textId="77777777"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14:paraId="0E0912BF" w14:textId="77777777"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14:paraId="0E0912C0" w14:textId="77777777"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14:paraId="0E0912C9" w14:textId="77777777" w:rsidTr="00466771">
        <w:tc>
          <w:tcPr>
            <w:tcW w:w="1680" w:type="dxa"/>
          </w:tcPr>
          <w:p w14:paraId="0E0912C2" w14:textId="77777777"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14:paraId="0E0912C3" w14:textId="77777777" w:rsidR="00466771" w:rsidRDefault="00466771" w:rsidP="00E4301A"/>
        </w:tc>
        <w:tc>
          <w:tcPr>
            <w:tcW w:w="1843" w:type="dxa"/>
          </w:tcPr>
          <w:p w14:paraId="0E0912C4" w14:textId="77777777" w:rsidR="00466771" w:rsidRDefault="00466771" w:rsidP="00E4301A"/>
        </w:tc>
        <w:tc>
          <w:tcPr>
            <w:tcW w:w="2693" w:type="dxa"/>
          </w:tcPr>
          <w:p w14:paraId="0E0912C5" w14:textId="77777777" w:rsidR="00466771" w:rsidRDefault="00466771" w:rsidP="00E4301A"/>
        </w:tc>
        <w:tc>
          <w:tcPr>
            <w:tcW w:w="1701" w:type="dxa"/>
          </w:tcPr>
          <w:p w14:paraId="0E0912C6" w14:textId="77777777" w:rsidR="00466771" w:rsidRDefault="00466771" w:rsidP="00E4301A"/>
        </w:tc>
        <w:tc>
          <w:tcPr>
            <w:tcW w:w="1985" w:type="dxa"/>
          </w:tcPr>
          <w:p w14:paraId="0E0912C7" w14:textId="77777777" w:rsidR="00466771" w:rsidRDefault="00466771" w:rsidP="00E4301A"/>
        </w:tc>
        <w:tc>
          <w:tcPr>
            <w:tcW w:w="1842" w:type="dxa"/>
          </w:tcPr>
          <w:p w14:paraId="0E0912C8" w14:textId="77777777" w:rsidR="00466771" w:rsidRDefault="00466771" w:rsidP="00E4301A"/>
        </w:tc>
      </w:tr>
      <w:tr w:rsidR="00466771" w14:paraId="0E0912CD" w14:textId="77777777" w:rsidTr="00466771">
        <w:tc>
          <w:tcPr>
            <w:tcW w:w="1680" w:type="dxa"/>
          </w:tcPr>
          <w:p w14:paraId="0E0912CA" w14:textId="77777777" w:rsidR="00466771" w:rsidRDefault="00466771" w:rsidP="00E4301A">
            <w:pPr>
              <w:jc w:val="center"/>
            </w:pPr>
            <w:r>
              <w:t>Poznámky k merateľnému</w:t>
            </w:r>
          </w:p>
          <w:p w14:paraId="0E0912CB" w14:textId="77777777"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0E0912CC" w14:textId="77777777" w:rsidR="00466771" w:rsidRDefault="00466771" w:rsidP="00E4301A"/>
        </w:tc>
      </w:tr>
    </w:tbl>
    <w:p w14:paraId="0E0912CE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93"/>
        <w:gridCol w:w="1576"/>
        <w:gridCol w:w="1513"/>
        <w:gridCol w:w="1575"/>
        <w:gridCol w:w="1513"/>
        <w:gridCol w:w="1483"/>
        <w:gridCol w:w="1483"/>
        <w:gridCol w:w="1598"/>
        <w:gridCol w:w="1758"/>
      </w:tblGrid>
      <w:tr w:rsidR="00841BF5" w14:paraId="0E0912D0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0E0912CF" w14:textId="77777777" w:rsidR="00841BF5" w:rsidRDefault="006F2371" w:rsidP="006F2371">
            <w:r>
              <w:rPr>
                <w:b/>
                <w:sz w:val="28"/>
              </w:rPr>
              <w:t>6</w:t>
            </w:r>
            <w:r w:rsidR="00841BF5"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14:paraId="0E0912D5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0E0912D1" w14:textId="77777777"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0E0912D2" w14:textId="77777777"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0E0912D3" w14:textId="77777777"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0E0912D4" w14:textId="77777777"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14:paraId="0E0912E2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0E0912D6" w14:textId="77777777"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0E0912D7" w14:textId="77777777"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0E0912D8" w14:textId="77777777"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E0912D9" w14:textId="77777777"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0E0912DA" w14:textId="77777777"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0E0912DB" w14:textId="77777777"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Žiadané nárokované finančné 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0E0912DC" w14:textId="77777777"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Schválené nárokované finančné prostriedky/ deklarované výdavky</w:t>
            </w:r>
          </w:p>
          <w:p w14:paraId="0E0912DD" w14:textId="77777777"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0E0912DE" w14:textId="77777777"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Žiadané deklarované výdavky</w:t>
            </w:r>
          </w:p>
          <w:p w14:paraId="0E0912DF" w14:textId="77777777"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E0912E0" w14:textId="77777777"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</w:t>
            </w:r>
          </w:p>
          <w:p w14:paraId="0E0912E1" w14:textId="77777777"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14:paraId="0E0912EC" w14:textId="77777777" w:rsidTr="00841BF5">
        <w:tc>
          <w:tcPr>
            <w:tcW w:w="1610" w:type="dxa"/>
          </w:tcPr>
          <w:p w14:paraId="0E0912E3" w14:textId="77777777" w:rsidR="00320CF6" w:rsidRDefault="00320CF6" w:rsidP="00320CF6">
            <w:pPr>
              <w:jc w:val="center"/>
            </w:pPr>
            <w:r>
              <w:rPr>
                <w:b/>
              </w:rPr>
              <w:t>(1)</w:t>
            </w:r>
          </w:p>
        </w:tc>
        <w:tc>
          <w:tcPr>
            <w:tcW w:w="1662" w:type="dxa"/>
          </w:tcPr>
          <w:p w14:paraId="0E0912E4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14:paraId="0E0912E5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14:paraId="0E0912E6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14:paraId="0E0912E7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14:paraId="0E0912E8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14:paraId="0E0912E9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14:paraId="0E0912EA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14:paraId="0E0912EB" w14:textId="77777777"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14:paraId="0E0912F6" w14:textId="77777777" w:rsidTr="00841BF5">
        <w:tc>
          <w:tcPr>
            <w:tcW w:w="1610" w:type="dxa"/>
          </w:tcPr>
          <w:p w14:paraId="0E0912ED" w14:textId="77777777"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14:paraId="0E0912EE" w14:textId="77777777" w:rsidR="00841BF5" w:rsidRDefault="00841BF5" w:rsidP="00BE5DFF"/>
        </w:tc>
        <w:tc>
          <w:tcPr>
            <w:tcW w:w="1617" w:type="dxa"/>
          </w:tcPr>
          <w:p w14:paraId="0E0912EF" w14:textId="77777777" w:rsidR="00841BF5" w:rsidRDefault="00841BF5" w:rsidP="00BE5DFF"/>
        </w:tc>
        <w:tc>
          <w:tcPr>
            <w:tcW w:w="1661" w:type="dxa"/>
          </w:tcPr>
          <w:p w14:paraId="0E0912F0" w14:textId="77777777" w:rsidR="00841BF5" w:rsidRDefault="00841BF5" w:rsidP="00BE5DFF"/>
        </w:tc>
        <w:tc>
          <w:tcPr>
            <w:tcW w:w="1617" w:type="dxa"/>
          </w:tcPr>
          <w:p w14:paraId="0E0912F1" w14:textId="77777777" w:rsidR="00841BF5" w:rsidRDefault="00841BF5" w:rsidP="00BE5DFF"/>
        </w:tc>
        <w:tc>
          <w:tcPr>
            <w:tcW w:w="1378" w:type="dxa"/>
          </w:tcPr>
          <w:p w14:paraId="0E0912F2" w14:textId="77777777" w:rsidR="00841BF5" w:rsidRDefault="00841BF5" w:rsidP="00BE5DFF"/>
        </w:tc>
        <w:tc>
          <w:tcPr>
            <w:tcW w:w="1378" w:type="dxa"/>
          </w:tcPr>
          <w:p w14:paraId="0E0912F3" w14:textId="77777777" w:rsidR="00841BF5" w:rsidRDefault="00841BF5" w:rsidP="00BE5DFF"/>
        </w:tc>
        <w:tc>
          <w:tcPr>
            <w:tcW w:w="1634" w:type="dxa"/>
          </w:tcPr>
          <w:p w14:paraId="0E0912F4" w14:textId="77777777" w:rsidR="00841BF5" w:rsidRDefault="00841BF5" w:rsidP="00BE5DFF"/>
        </w:tc>
        <w:tc>
          <w:tcPr>
            <w:tcW w:w="1661" w:type="dxa"/>
          </w:tcPr>
          <w:p w14:paraId="0E0912F5" w14:textId="77777777" w:rsidR="00841BF5" w:rsidRDefault="00841BF5" w:rsidP="00BE5DFF"/>
        </w:tc>
      </w:tr>
      <w:tr w:rsidR="003078F8" w14:paraId="0E0912FC" w14:textId="77777777" w:rsidTr="00FD7744">
        <w:tc>
          <w:tcPr>
            <w:tcW w:w="7985" w:type="dxa"/>
            <w:gridSpan w:val="5"/>
          </w:tcPr>
          <w:p w14:paraId="0E0912F7" w14:textId="77777777"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14:paraId="0E0912F8" w14:textId="77777777" w:rsidR="003078F8" w:rsidRDefault="003078F8" w:rsidP="00BE5DFF"/>
        </w:tc>
        <w:tc>
          <w:tcPr>
            <w:tcW w:w="1378" w:type="dxa"/>
          </w:tcPr>
          <w:p w14:paraId="0E0912F9" w14:textId="77777777" w:rsidR="003078F8" w:rsidRDefault="003078F8" w:rsidP="00BE5DFF"/>
        </w:tc>
        <w:tc>
          <w:tcPr>
            <w:tcW w:w="1634" w:type="dxa"/>
          </w:tcPr>
          <w:p w14:paraId="0E0912FA" w14:textId="77777777" w:rsidR="003078F8" w:rsidRDefault="003078F8" w:rsidP="00BE5DFF"/>
        </w:tc>
        <w:tc>
          <w:tcPr>
            <w:tcW w:w="1661" w:type="dxa"/>
          </w:tcPr>
          <w:p w14:paraId="0E0912FB" w14:textId="77777777" w:rsidR="003078F8" w:rsidRDefault="003078F8" w:rsidP="00BE5DFF"/>
        </w:tc>
      </w:tr>
    </w:tbl>
    <w:p w14:paraId="0E0912FD" w14:textId="77777777"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14:paraId="0E0912FF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0E0912FE" w14:textId="77777777"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14:paraId="0E091307" w14:textId="77777777" w:rsidTr="007C0C4A">
        <w:trPr>
          <w:trHeight w:val="542"/>
        </w:trPr>
        <w:tc>
          <w:tcPr>
            <w:tcW w:w="14142" w:type="dxa"/>
          </w:tcPr>
          <w:p w14:paraId="0E091300" w14:textId="77777777" w:rsidR="00841BF5" w:rsidRDefault="00841BF5" w:rsidP="00BE5DFF"/>
          <w:p w14:paraId="0E091301" w14:textId="77777777" w:rsidR="00841BF5" w:rsidRDefault="00841BF5" w:rsidP="00BE5DFF"/>
          <w:p w14:paraId="0E091302" w14:textId="77777777" w:rsidR="00841BF5" w:rsidRDefault="00841BF5" w:rsidP="00BE5DFF"/>
          <w:p w14:paraId="0E091303" w14:textId="77777777" w:rsidR="00841BF5" w:rsidRDefault="00841BF5" w:rsidP="00BE5DFF"/>
          <w:p w14:paraId="0E091304" w14:textId="77777777" w:rsidR="00841BF5" w:rsidRDefault="00841BF5" w:rsidP="00BE5DFF"/>
          <w:p w14:paraId="0E091305" w14:textId="77777777" w:rsidR="00841BF5" w:rsidRDefault="00841BF5" w:rsidP="00BE5DFF"/>
          <w:p w14:paraId="0E091306" w14:textId="77777777" w:rsidR="00841BF5" w:rsidRDefault="00841BF5" w:rsidP="00BE5DFF"/>
        </w:tc>
      </w:tr>
    </w:tbl>
    <w:p w14:paraId="0E091308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90"/>
        <w:gridCol w:w="7002"/>
      </w:tblGrid>
      <w:tr w:rsidR="00841BF5" w14:paraId="0E09130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0E091309" w14:textId="77777777"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14:paraId="0E09130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0E09130B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0C" w14:textId="77777777" w:rsidR="00841BF5" w:rsidRDefault="00841BF5" w:rsidP="00BE5DFF"/>
        </w:tc>
      </w:tr>
      <w:tr w:rsidR="00841BF5" w14:paraId="0E09131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0E09130E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0F" w14:textId="77777777" w:rsidR="00841BF5" w:rsidRDefault="00841BF5" w:rsidP="00BE5DFF"/>
        </w:tc>
      </w:tr>
      <w:tr w:rsidR="00841BF5" w14:paraId="0E09131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0E091311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12" w14:textId="77777777" w:rsidR="00841BF5" w:rsidRDefault="00841BF5" w:rsidP="00BE5DFF"/>
        </w:tc>
      </w:tr>
      <w:tr w:rsidR="00841BF5" w14:paraId="0E091316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0E091314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15" w14:textId="77777777" w:rsidR="00841BF5" w:rsidRDefault="00841BF5" w:rsidP="00BE5DFF"/>
        </w:tc>
      </w:tr>
    </w:tbl>
    <w:p w14:paraId="0E091317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90"/>
        <w:gridCol w:w="7002"/>
      </w:tblGrid>
      <w:tr w:rsidR="00535EF4" w14:paraId="0E091319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0E091318" w14:textId="77777777"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14:paraId="0E09131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0E09131A" w14:textId="77777777"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1B" w14:textId="77777777" w:rsidR="00535EF4" w:rsidRDefault="00535EF4" w:rsidP="002330CC"/>
        </w:tc>
      </w:tr>
      <w:tr w:rsidR="00535EF4" w14:paraId="0E09131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0E09131D" w14:textId="77777777"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1E" w14:textId="77777777" w:rsidR="00535EF4" w:rsidRDefault="00535EF4" w:rsidP="002330CC"/>
        </w:tc>
      </w:tr>
      <w:tr w:rsidR="00535EF4" w14:paraId="0E091322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0E091320" w14:textId="77777777" w:rsidR="00535EF4" w:rsidRDefault="00535EF4" w:rsidP="002330CC">
            <w:r>
              <w:lastRenderedPageBreak/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14:paraId="0E091321" w14:textId="77777777" w:rsidR="00535EF4" w:rsidRDefault="00535EF4" w:rsidP="002330CC"/>
        </w:tc>
      </w:tr>
    </w:tbl>
    <w:p w14:paraId="0E091323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841BF5" w14:paraId="0E091325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0E091324" w14:textId="77777777"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14:paraId="0E09132B" w14:textId="77777777" w:rsidTr="00185F79">
        <w:tc>
          <w:tcPr>
            <w:tcW w:w="4219" w:type="dxa"/>
            <w:vMerge w:val="restart"/>
            <w:shd w:val="pct15" w:color="auto" w:fill="auto"/>
          </w:tcPr>
          <w:p w14:paraId="0E091326" w14:textId="77777777"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14:paraId="0E091327" w14:textId="77777777"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0E091328" w14:textId="77777777" w:rsidR="00185F79" w:rsidRDefault="00185F79" w:rsidP="00BE5DFF">
            <w:pPr>
              <w:jc w:val="center"/>
              <w:rPr>
                <w:b/>
              </w:rPr>
            </w:pPr>
          </w:p>
          <w:p w14:paraId="0E091329" w14:textId="77777777"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0E09132A" w14:textId="77777777"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14:paraId="0E09132F" w14:textId="77777777" w:rsidTr="00185F79">
        <w:tc>
          <w:tcPr>
            <w:tcW w:w="4219" w:type="dxa"/>
            <w:vMerge/>
            <w:shd w:val="pct15" w:color="auto" w:fill="auto"/>
          </w:tcPr>
          <w:p w14:paraId="0E09132C" w14:textId="77777777"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14:paraId="0E09132D" w14:textId="77777777"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0E09132E" w14:textId="77777777" w:rsidR="00185F79" w:rsidRDefault="00185F79" w:rsidP="00185F79">
            <w:r>
              <w:t>Skutočný stav</w:t>
            </w:r>
          </w:p>
        </w:tc>
      </w:tr>
      <w:tr w:rsidR="00185F79" w14:paraId="0E091334" w14:textId="77777777" w:rsidTr="00185F79">
        <w:tc>
          <w:tcPr>
            <w:tcW w:w="4219" w:type="dxa"/>
            <w:vMerge/>
            <w:shd w:val="pct15" w:color="auto" w:fill="auto"/>
          </w:tcPr>
          <w:p w14:paraId="0E091330" w14:textId="77777777"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14:paraId="0E091331" w14:textId="77777777" w:rsidR="00185F79" w:rsidRDefault="00185F79" w:rsidP="00683BA3"/>
        </w:tc>
        <w:tc>
          <w:tcPr>
            <w:tcW w:w="3118" w:type="dxa"/>
            <w:shd w:val="pct15" w:color="auto" w:fill="auto"/>
          </w:tcPr>
          <w:p w14:paraId="0E091332" w14:textId="77777777"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0E091333" w14:textId="77777777"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14:paraId="0E091339" w14:textId="77777777" w:rsidTr="00185F79">
        <w:tc>
          <w:tcPr>
            <w:tcW w:w="4219" w:type="dxa"/>
          </w:tcPr>
          <w:p w14:paraId="0E091335" w14:textId="77777777"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14:paraId="0E091336" w14:textId="77777777" w:rsidR="00185F79" w:rsidRDefault="00185F79" w:rsidP="00BE5DFF"/>
        </w:tc>
        <w:tc>
          <w:tcPr>
            <w:tcW w:w="3118" w:type="dxa"/>
          </w:tcPr>
          <w:p w14:paraId="0E091337" w14:textId="77777777" w:rsidR="00185F79" w:rsidRDefault="00185F79" w:rsidP="00BE5DFF"/>
        </w:tc>
        <w:tc>
          <w:tcPr>
            <w:tcW w:w="3119" w:type="dxa"/>
          </w:tcPr>
          <w:p w14:paraId="0E091338" w14:textId="77777777" w:rsidR="00185F79" w:rsidRDefault="00185F79" w:rsidP="00BE5DFF"/>
        </w:tc>
      </w:tr>
      <w:tr w:rsidR="00841BF5" w14:paraId="0E09133C" w14:textId="77777777" w:rsidTr="00185F79">
        <w:tc>
          <w:tcPr>
            <w:tcW w:w="4219" w:type="dxa"/>
          </w:tcPr>
          <w:p w14:paraId="0E09133A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0E09133B" w14:textId="77777777" w:rsidR="00841BF5" w:rsidRDefault="00841BF5" w:rsidP="00BE5DFF"/>
        </w:tc>
      </w:tr>
    </w:tbl>
    <w:p w14:paraId="0E09133D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14:paraId="0E09133F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0E09133E" w14:textId="77777777"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14:paraId="0E091345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0E091340" w14:textId="77777777"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0E091341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0E091342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0E091343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0E091344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14:paraId="0E09134F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0E091346" w14:textId="77777777"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347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E091348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349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34A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0E09134B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34C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0E09134D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0E09134E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14:paraId="0E091359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0E091350" w14:textId="77777777"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0E091351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52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53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54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55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56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57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58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63" w14:textId="77777777" w:rsidTr="00EC5DDD">
        <w:tc>
          <w:tcPr>
            <w:tcW w:w="1951" w:type="dxa"/>
            <w:vAlign w:val="center"/>
          </w:tcPr>
          <w:p w14:paraId="0E09135A" w14:textId="77777777"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14:paraId="0E09135B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5C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5D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5E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5F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60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61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62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6D" w14:textId="77777777" w:rsidTr="00EC5DDD">
        <w:tc>
          <w:tcPr>
            <w:tcW w:w="1951" w:type="dxa"/>
            <w:vAlign w:val="center"/>
          </w:tcPr>
          <w:p w14:paraId="0E091364" w14:textId="77777777"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0E091365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66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67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68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69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6A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6B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6C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77" w14:textId="77777777" w:rsidTr="00EC5DDD">
        <w:tc>
          <w:tcPr>
            <w:tcW w:w="1951" w:type="dxa"/>
            <w:vAlign w:val="center"/>
          </w:tcPr>
          <w:p w14:paraId="0E09136E" w14:textId="77777777"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14:paraId="0E09136F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70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1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2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73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4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75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76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81" w14:textId="77777777" w:rsidTr="00EC5DDD">
        <w:tc>
          <w:tcPr>
            <w:tcW w:w="1951" w:type="dxa"/>
            <w:vAlign w:val="center"/>
          </w:tcPr>
          <w:p w14:paraId="0E091378" w14:textId="77777777"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0E091379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7A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B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C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7D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7E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7F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80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8B" w14:textId="77777777" w:rsidTr="00EC5DDD">
        <w:tc>
          <w:tcPr>
            <w:tcW w:w="1951" w:type="dxa"/>
            <w:vAlign w:val="center"/>
          </w:tcPr>
          <w:p w14:paraId="0E091382" w14:textId="77777777"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0E091383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84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85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86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87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88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89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8A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95" w14:textId="77777777" w:rsidTr="00EC5DDD">
        <w:tc>
          <w:tcPr>
            <w:tcW w:w="1951" w:type="dxa"/>
            <w:vAlign w:val="bottom"/>
          </w:tcPr>
          <w:p w14:paraId="0E09138C" w14:textId="77777777"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0E09138D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8E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8F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90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91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92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93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94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9F" w14:textId="77777777" w:rsidTr="00EC5DDD">
        <w:tc>
          <w:tcPr>
            <w:tcW w:w="1951" w:type="dxa"/>
            <w:vAlign w:val="bottom"/>
          </w:tcPr>
          <w:p w14:paraId="0E091396" w14:textId="77777777" w:rsidR="002E3B7E" w:rsidRPr="0008230A" w:rsidRDefault="005D192E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0E091397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98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99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9A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9B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9C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9D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9E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A9" w14:textId="77777777" w:rsidTr="00EC5DDD">
        <w:tc>
          <w:tcPr>
            <w:tcW w:w="1951" w:type="dxa"/>
            <w:vAlign w:val="bottom"/>
          </w:tcPr>
          <w:p w14:paraId="0E0913A0" w14:textId="77777777"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</w:t>
            </w:r>
            <w:r w:rsidR="002E3B7E" w:rsidRPr="0008230A">
              <w:rPr>
                <w:color w:val="000000"/>
              </w:rPr>
              <w:lastRenderedPageBreak/>
              <w:t>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0E0913A1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A2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A3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A4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A5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A6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A7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A8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B3" w14:textId="77777777" w:rsidTr="00EC5DDD">
        <w:tc>
          <w:tcPr>
            <w:tcW w:w="1951" w:type="dxa"/>
            <w:vAlign w:val="bottom"/>
          </w:tcPr>
          <w:p w14:paraId="0E0913AA" w14:textId="77777777"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>marginalizovaných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14:paraId="0E0913AB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AC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AD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AE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AF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B0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B1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B2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BD" w14:textId="77777777" w:rsidTr="00EC5DDD">
        <w:tc>
          <w:tcPr>
            <w:tcW w:w="1951" w:type="dxa"/>
            <w:vAlign w:val="bottom"/>
          </w:tcPr>
          <w:p w14:paraId="0E0913B4" w14:textId="77777777"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14:paraId="0E0913B5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B6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B7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B8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B9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BA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BB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BC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3C7" w14:textId="77777777" w:rsidTr="00EC5DDD">
        <w:tc>
          <w:tcPr>
            <w:tcW w:w="1951" w:type="dxa"/>
            <w:vAlign w:val="bottom"/>
          </w:tcPr>
          <w:p w14:paraId="0E0913BE" w14:textId="77777777"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0E0913BF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C0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1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2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C3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4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C5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C6" w14:textId="77777777" w:rsidR="002E3B7E" w:rsidRPr="00B65DA3" w:rsidRDefault="002E3B7E" w:rsidP="006445E7">
            <w:pPr>
              <w:jc w:val="center"/>
            </w:pPr>
          </w:p>
        </w:tc>
      </w:tr>
      <w:tr w:rsidR="00A53306" w14:paraId="0E0913D1" w14:textId="77777777" w:rsidTr="00EC5DDD">
        <w:tc>
          <w:tcPr>
            <w:tcW w:w="1951" w:type="dxa"/>
            <w:vAlign w:val="bottom"/>
          </w:tcPr>
          <w:p w14:paraId="0E0913C8" w14:textId="77777777"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0E0913C9" w14:textId="77777777"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CA" w14:textId="77777777"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B" w14:textId="77777777"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C" w14:textId="77777777"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CD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CE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CF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D0" w14:textId="77777777" w:rsidR="00A53306" w:rsidRPr="00B65DA3" w:rsidRDefault="00A53306" w:rsidP="006445E7">
            <w:pPr>
              <w:jc w:val="center"/>
            </w:pPr>
          </w:p>
        </w:tc>
      </w:tr>
      <w:tr w:rsidR="00A53306" w14:paraId="0E0913DB" w14:textId="77777777" w:rsidTr="00EC5DDD">
        <w:tc>
          <w:tcPr>
            <w:tcW w:w="1951" w:type="dxa"/>
            <w:vAlign w:val="bottom"/>
          </w:tcPr>
          <w:p w14:paraId="0E0913D2" w14:textId="77777777"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účastníci, ktorí žijú v domácnostiach nezamestnaných </w:t>
            </w:r>
            <w:r>
              <w:rPr>
                <w:color w:val="000000"/>
              </w:rPr>
              <w:lastRenderedPageBreak/>
              <w:t>osôb so závislými deťmi</w:t>
            </w:r>
          </w:p>
        </w:tc>
        <w:tc>
          <w:tcPr>
            <w:tcW w:w="1559" w:type="dxa"/>
            <w:vAlign w:val="center"/>
          </w:tcPr>
          <w:p w14:paraId="0E0913D3" w14:textId="77777777"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D4" w14:textId="77777777"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D5" w14:textId="77777777"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D6" w14:textId="77777777"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D7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D8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D9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DA" w14:textId="77777777" w:rsidR="00A53306" w:rsidRPr="00B65DA3" w:rsidRDefault="00A53306" w:rsidP="006445E7">
            <w:pPr>
              <w:jc w:val="center"/>
            </w:pPr>
          </w:p>
        </w:tc>
      </w:tr>
      <w:tr w:rsidR="00A53306" w14:paraId="0E0913E5" w14:textId="77777777" w:rsidTr="00EC5DDD">
        <w:tc>
          <w:tcPr>
            <w:tcW w:w="1951" w:type="dxa"/>
            <w:vAlign w:val="bottom"/>
          </w:tcPr>
          <w:p w14:paraId="0E0913DC" w14:textId="77777777"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0E0913DD" w14:textId="77777777"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DE" w14:textId="77777777"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DF" w14:textId="77777777"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E0" w14:textId="77777777"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E1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E2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E3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E4" w14:textId="77777777" w:rsidR="00A53306" w:rsidRPr="00B65DA3" w:rsidRDefault="00A53306" w:rsidP="006445E7">
            <w:pPr>
              <w:jc w:val="center"/>
            </w:pPr>
          </w:p>
        </w:tc>
      </w:tr>
      <w:tr w:rsidR="00A53306" w14:paraId="0E0913EF" w14:textId="77777777" w:rsidTr="00EC5DDD">
        <w:tc>
          <w:tcPr>
            <w:tcW w:w="1951" w:type="dxa"/>
            <w:vAlign w:val="bottom"/>
          </w:tcPr>
          <w:p w14:paraId="0E0913E6" w14:textId="77777777"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0E0913E7" w14:textId="77777777"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E8" w14:textId="77777777"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E9" w14:textId="77777777"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EA" w14:textId="77777777"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EB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EC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ED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EE" w14:textId="77777777" w:rsidR="00A53306" w:rsidRPr="00B65DA3" w:rsidRDefault="00A53306" w:rsidP="006445E7">
            <w:pPr>
              <w:jc w:val="center"/>
            </w:pPr>
          </w:p>
        </w:tc>
      </w:tr>
      <w:tr w:rsidR="00A53306" w14:paraId="0E0913F9" w14:textId="77777777" w:rsidTr="00EC5DDD">
        <w:tc>
          <w:tcPr>
            <w:tcW w:w="1951" w:type="dxa"/>
            <w:vAlign w:val="bottom"/>
          </w:tcPr>
          <w:p w14:paraId="0E0913F0" w14:textId="77777777" w:rsidR="00A53306" w:rsidRDefault="00A53306" w:rsidP="006445E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0E0913F1" w14:textId="77777777"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F2" w14:textId="77777777"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F3" w14:textId="77777777"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F4" w14:textId="77777777"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F5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F6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3F7" w14:textId="77777777"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3F8" w14:textId="77777777" w:rsidR="00A53306" w:rsidRPr="00B65DA3" w:rsidRDefault="00A53306" w:rsidP="006445E7">
            <w:pPr>
              <w:jc w:val="center"/>
            </w:pPr>
          </w:p>
        </w:tc>
      </w:tr>
      <w:tr w:rsidR="002E3B7E" w14:paraId="0E091403" w14:textId="77777777" w:rsidTr="00EC5DDD">
        <w:tc>
          <w:tcPr>
            <w:tcW w:w="1951" w:type="dxa"/>
            <w:vAlign w:val="bottom"/>
          </w:tcPr>
          <w:p w14:paraId="0E0913FA" w14:textId="77777777"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0E0913FB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3FC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FD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3FE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3FF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00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401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402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40D" w14:textId="77777777" w:rsidTr="00EC5DDD">
        <w:tc>
          <w:tcPr>
            <w:tcW w:w="1951" w:type="dxa"/>
            <w:vAlign w:val="bottom"/>
          </w:tcPr>
          <w:p w14:paraId="0E091404" w14:textId="77777777"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post-sekundárnym </w:t>
            </w:r>
            <w:r>
              <w:rPr>
                <w:color w:val="000000"/>
              </w:rPr>
              <w:lastRenderedPageBreak/>
              <w:t>(ISCED 4) vzdelaním</w:t>
            </w:r>
          </w:p>
        </w:tc>
        <w:tc>
          <w:tcPr>
            <w:tcW w:w="1559" w:type="dxa"/>
            <w:vAlign w:val="center"/>
          </w:tcPr>
          <w:p w14:paraId="0E091405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406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07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08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09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0A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40B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40C" w14:textId="77777777" w:rsidR="002E3B7E" w:rsidRPr="00B65DA3" w:rsidRDefault="002E3B7E" w:rsidP="006445E7">
            <w:pPr>
              <w:jc w:val="center"/>
            </w:pPr>
          </w:p>
        </w:tc>
      </w:tr>
      <w:tr w:rsidR="002E3B7E" w14:paraId="0E091417" w14:textId="77777777" w:rsidTr="00EC5DDD">
        <w:tc>
          <w:tcPr>
            <w:tcW w:w="1951" w:type="dxa"/>
            <w:vAlign w:val="bottom"/>
          </w:tcPr>
          <w:p w14:paraId="0E09140E" w14:textId="77777777"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0E09140F" w14:textId="77777777"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E091410" w14:textId="77777777"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11" w14:textId="77777777"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12" w14:textId="77777777"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13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14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E091415" w14:textId="77777777"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14:paraId="0E091416" w14:textId="77777777" w:rsidR="002E3B7E" w:rsidRPr="00B65DA3" w:rsidRDefault="002E3B7E" w:rsidP="006445E7">
            <w:pPr>
              <w:jc w:val="center"/>
            </w:pPr>
          </w:p>
        </w:tc>
      </w:tr>
    </w:tbl>
    <w:p w14:paraId="0E091418" w14:textId="77777777"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14:paraId="0E09141A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0E091419" w14:textId="77777777"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14:paraId="0E091420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0E09141B" w14:textId="77777777"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0E09141C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0E09141D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0E09141E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0E09141F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14:paraId="0E09142A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0E091421" w14:textId="77777777"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E091422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423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424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425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0E091426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427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E091428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0E091429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14:paraId="0E091434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0E09142B" w14:textId="77777777"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0E09142C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2D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2E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2F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30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1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2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33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3E" w14:textId="77777777" w:rsidTr="008F6A04">
        <w:tc>
          <w:tcPr>
            <w:tcW w:w="1951" w:type="dxa"/>
            <w:vAlign w:val="center"/>
          </w:tcPr>
          <w:p w14:paraId="0E091435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14:paraId="0E091436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7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8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9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3A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B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3C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3D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48" w14:textId="77777777" w:rsidTr="008F6A04">
        <w:tc>
          <w:tcPr>
            <w:tcW w:w="1951" w:type="dxa"/>
            <w:vAlign w:val="center"/>
          </w:tcPr>
          <w:p w14:paraId="0E09143F" w14:textId="77777777"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14:paraId="0E091440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1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2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3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44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5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6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47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52" w14:textId="77777777" w:rsidTr="008F6A04">
        <w:tc>
          <w:tcPr>
            <w:tcW w:w="1951" w:type="dxa"/>
            <w:vAlign w:val="center"/>
          </w:tcPr>
          <w:p w14:paraId="0E091449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14:paraId="0E09144A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B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C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D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4E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4F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0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51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5C" w14:textId="77777777" w:rsidTr="008F6A04">
        <w:tc>
          <w:tcPr>
            <w:tcW w:w="1951" w:type="dxa"/>
            <w:vAlign w:val="center"/>
          </w:tcPr>
          <w:p w14:paraId="0E091453" w14:textId="77777777"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14:paraId="0E091454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5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6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7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58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9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A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5B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66" w14:textId="77777777" w:rsidTr="008F6A04">
        <w:tc>
          <w:tcPr>
            <w:tcW w:w="1951" w:type="dxa"/>
            <w:vAlign w:val="bottom"/>
          </w:tcPr>
          <w:p w14:paraId="0E09145D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0E09145E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5F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0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1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62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3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4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65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70" w14:textId="77777777" w:rsidTr="008F6A04">
        <w:tc>
          <w:tcPr>
            <w:tcW w:w="1951" w:type="dxa"/>
            <w:vAlign w:val="bottom"/>
          </w:tcPr>
          <w:p w14:paraId="0E091467" w14:textId="77777777"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0E091468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9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A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B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6C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D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6E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6F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7A" w14:textId="77777777" w:rsidTr="008F6A04">
        <w:tc>
          <w:tcPr>
            <w:tcW w:w="1951" w:type="dxa"/>
            <w:vAlign w:val="bottom"/>
          </w:tcPr>
          <w:p w14:paraId="0E091471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>marginalizovaných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14:paraId="0E091472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3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4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5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76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7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8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79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84" w14:textId="77777777" w:rsidTr="008F6A04">
        <w:tc>
          <w:tcPr>
            <w:tcW w:w="1951" w:type="dxa"/>
            <w:vAlign w:val="bottom"/>
          </w:tcPr>
          <w:p w14:paraId="0E09147B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14:paraId="0E09147C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D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E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7F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80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1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2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83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8E" w14:textId="77777777" w:rsidTr="008F6A04">
        <w:tc>
          <w:tcPr>
            <w:tcW w:w="1951" w:type="dxa"/>
            <w:vAlign w:val="bottom"/>
          </w:tcPr>
          <w:p w14:paraId="0E091485" w14:textId="77777777"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0E091486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7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8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9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8A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B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8C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8D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98" w14:textId="77777777" w:rsidTr="008F6A04">
        <w:tc>
          <w:tcPr>
            <w:tcW w:w="1951" w:type="dxa"/>
            <w:vAlign w:val="bottom"/>
          </w:tcPr>
          <w:p w14:paraId="0E09148F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0E091490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1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2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3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94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5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6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97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A2" w14:textId="77777777" w:rsidTr="008F6A04">
        <w:tc>
          <w:tcPr>
            <w:tcW w:w="1951" w:type="dxa"/>
            <w:vAlign w:val="bottom"/>
          </w:tcPr>
          <w:p w14:paraId="0E091499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účastníci, ktorí žijú v domácnostiach nezamestnaných </w:t>
            </w:r>
            <w:r>
              <w:rPr>
                <w:color w:val="000000"/>
              </w:rPr>
              <w:lastRenderedPageBreak/>
              <w:t>osôb so závislými deťmi</w:t>
            </w:r>
          </w:p>
        </w:tc>
        <w:tc>
          <w:tcPr>
            <w:tcW w:w="1418" w:type="dxa"/>
            <w:vAlign w:val="center"/>
          </w:tcPr>
          <w:p w14:paraId="0E09149A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B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C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D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9E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9F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0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A1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AC" w14:textId="77777777" w:rsidTr="008F6A04">
        <w:tc>
          <w:tcPr>
            <w:tcW w:w="1951" w:type="dxa"/>
            <w:vAlign w:val="bottom"/>
          </w:tcPr>
          <w:p w14:paraId="0E0914A3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0E0914A4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5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6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7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A8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9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A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AB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B6" w14:textId="77777777" w:rsidTr="008F6A04">
        <w:tc>
          <w:tcPr>
            <w:tcW w:w="1951" w:type="dxa"/>
            <w:vAlign w:val="bottom"/>
          </w:tcPr>
          <w:p w14:paraId="0E0914AD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0E0914AE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AF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0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1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B2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3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4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B5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C0" w14:textId="77777777" w:rsidTr="008F6A04">
        <w:tc>
          <w:tcPr>
            <w:tcW w:w="1951" w:type="dxa"/>
            <w:vAlign w:val="bottom"/>
          </w:tcPr>
          <w:p w14:paraId="0E0914B7" w14:textId="77777777" w:rsidR="00E431F3" w:rsidRDefault="00E431F3" w:rsidP="0073060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0E0914B8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9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A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B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BC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D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BE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BF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CA" w14:textId="77777777" w:rsidTr="008F6A04">
        <w:tc>
          <w:tcPr>
            <w:tcW w:w="1951" w:type="dxa"/>
            <w:vAlign w:val="bottom"/>
          </w:tcPr>
          <w:p w14:paraId="0E0914C1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14:paraId="0E0914C2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3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4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5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C6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7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8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C9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D4" w14:textId="77777777" w:rsidTr="008F6A04">
        <w:tc>
          <w:tcPr>
            <w:tcW w:w="1951" w:type="dxa"/>
            <w:vAlign w:val="bottom"/>
          </w:tcPr>
          <w:p w14:paraId="0E0914CB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post-sekundárnym </w:t>
            </w:r>
            <w:r>
              <w:rPr>
                <w:color w:val="000000"/>
              </w:rPr>
              <w:lastRenderedPageBreak/>
              <w:t>(ISCED 4) vzdelaním</w:t>
            </w:r>
          </w:p>
        </w:tc>
        <w:tc>
          <w:tcPr>
            <w:tcW w:w="1418" w:type="dxa"/>
            <w:vAlign w:val="center"/>
          </w:tcPr>
          <w:p w14:paraId="0E0914CC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D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E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CF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D0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1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2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D3" w14:textId="77777777" w:rsidR="00E431F3" w:rsidRPr="00B65DA3" w:rsidRDefault="00E431F3" w:rsidP="00730607">
            <w:pPr>
              <w:jc w:val="center"/>
            </w:pPr>
          </w:p>
        </w:tc>
      </w:tr>
      <w:tr w:rsidR="00E431F3" w14:paraId="0E0914DE" w14:textId="77777777" w:rsidTr="008F6A04">
        <w:tc>
          <w:tcPr>
            <w:tcW w:w="1951" w:type="dxa"/>
            <w:vAlign w:val="bottom"/>
          </w:tcPr>
          <w:p w14:paraId="0E0914D5" w14:textId="77777777"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0E0914D6" w14:textId="77777777"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7" w14:textId="77777777"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8" w14:textId="77777777"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9" w14:textId="77777777"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14DA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B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E0914DC" w14:textId="77777777"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14:paraId="0E0914DD" w14:textId="77777777" w:rsidR="00E431F3" w:rsidRPr="00B65DA3" w:rsidRDefault="00E431F3" w:rsidP="00730607">
            <w:pPr>
              <w:jc w:val="center"/>
            </w:pPr>
          </w:p>
        </w:tc>
      </w:tr>
    </w:tbl>
    <w:p w14:paraId="0E0914DF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6"/>
        <w:gridCol w:w="2113"/>
        <w:gridCol w:w="1003"/>
        <w:gridCol w:w="1123"/>
        <w:gridCol w:w="1136"/>
        <w:gridCol w:w="5305"/>
      </w:tblGrid>
      <w:tr w:rsidR="00841BF5" w14:paraId="0E0914E1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0E0914E0" w14:textId="77777777"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14:paraId="0E0914EA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0E0914E2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0E0914E3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E0914E4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E0914E5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0E0914E6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0E0914E7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0E0914E8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0E0914E9" w14:textId="77777777"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14:paraId="0E0914F3" w14:textId="77777777" w:rsidTr="00841BF5">
        <w:tc>
          <w:tcPr>
            <w:tcW w:w="1097" w:type="dxa"/>
          </w:tcPr>
          <w:p w14:paraId="0E0914EB" w14:textId="77777777" w:rsidR="00841BF5" w:rsidRDefault="00841BF5" w:rsidP="00BE5DFF"/>
        </w:tc>
        <w:tc>
          <w:tcPr>
            <w:tcW w:w="1099" w:type="dxa"/>
          </w:tcPr>
          <w:p w14:paraId="0E0914EC" w14:textId="77777777" w:rsidR="00841BF5" w:rsidRDefault="00841BF5" w:rsidP="00BE5DFF"/>
        </w:tc>
        <w:tc>
          <w:tcPr>
            <w:tcW w:w="990" w:type="dxa"/>
          </w:tcPr>
          <w:p w14:paraId="0E0914ED" w14:textId="77777777" w:rsidR="00841BF5" w:rsidRDefault="00841BF5" w:rsidP="00BE5DFF"/>
        </w:tc>
        <w:tc>
          <w:tcPr>
            <w:tcW w:w="1982" w:type="dxa"/>
          </w:tcPr>
          <w:p w14:paraId="0E0914EE" w14:textId="77777777" w:rsidR="00841BF5" w:rsidRDefault="00841BF5" w:rsidP="00BE5DFF"/>
        </w:tc>
        <w:tc>
          <w:tcPr>
            <w:tcW w:w="968" w:type="dxa"/>
          </w:tcPr>
          <w:p w14:paraId="0E0914EF" w14:textId="77777777" w:rsidR="00841BF5" w:rsidRDefault="00841BF5" w:rsidP="00BE5DFF"/>
        </w:tc>
        <w:tc>
          <w:tcPr>
            <w:tcW w:w="1081" w:type="dxa"/>
          </w:tcPr>
          <w:p w14:paraId="0E0914F0" w14:textId="77777777" w:rsidR="00841BF5" w:rsidRDefault="00841BF5" w:rsidP="00BE5DFF"/>
        </w:tc>
        <w:tc>
          <w:tcPr>
            <w:tcW w:w="1109" w:type="dxa"/>
          </w:tcPr>
          <w:p w14:paraId="0E0914F1" w14:textId="77777777" w:rsidR="00841BF5" w:rsidRDefault="00841BF5" w:rsidP="00BE5DFF"/>
        </w:tc>
        <w:tc>
          <w:tcPr>
            <w:tcW w:w="5816" w:type="dxa"/>
          </w:tcPr>
          <w:p w14:paraId="0E0914F2" w14:textId="77777777" w:rsidR="00841BF5" w:rsidRDefault="00841BF5" w:rsidP="00BE5DFF"/>
        </w:tc>
      </w:tr>
      <w:tr w:rsidR="00841BF5" w14:paraId="0E0914FC" w14:textId="77777777" w:rsidTr="00841BF5">
        <w:tc>
          <w:tcPr>
            <w:tcW w:w="1097" w:type="dxa"/>
          </w:tcPr>
          <w:p w14:paraId="0E0914F4" w14:textId="77777777" w:rsidR="00841BF5" w:rsidRDefault="00841BF5" w:rsidP="00BE5DFF"/>
        </w:tc>
        <w:tc>
          <w:tcPr>
            <w:tcW w:w="1099" w:type="dxa"/>
          </w:tcPr>
          <w:p w14:paraId="0E0914F5" w14:textId="77777777" w:rsidR="00841BF5" w:rsidRDefault="00841BF5" w:rsidP="00BE5DFF"/>
        </w:tc>
        <w:tc>
          <w:tcPr>
            <w:tcW w:w="990" w:type="dxa"/>
          </w:tcPr>
          <w:p w14:paraId="0E0914F6" w14:textId="77777777" w:rsidR="00841BF5" w:rsidRDefault="00841BF5" w:rsidP="00BE5DFF"/>
        </w:tc>
        <w:tc>
          <w:tcPr>
            <w:tcW w:w="1982" w:type="dxa"/>
          </w:tcPr>
          <w:p w14:paraId="0E0914F7" w14:textId="77777777" w:rsidR="00841BF5" w:rsidRDefault="00841BF5" w:rsidP="00BE5DFF"/>
        </w:tc>
        <w:tc>
          <w:tcPr>
            <w:tcW w:w="968" w:type="dxa"/>
          </w:tcPr>
          <w:p w14:paraId="0E0914F8" w14:textId="77777777" w:rsidR="00841BF5" w:rsidRDefault="00841BF5" w:rsidP="00BE5DFF"/>
        </w:tc>
        <w:tc>
          <w:tcPr>
            <w:tcW w:w="1081" w:type="dxa"/>
          </w:tcPr>
          <w:p w14:paraId="0E0914F9" w14:textId="77777777" w:rsidR="00841BF5" w:rsidRDefault="00841BF5" w:rsidP="00BE5DFF"/>
        </w:tc>
        <w:tc>
          <w:tcPr>
            <w:tcW w:w="1109" w:type="dxa"/>
          </w:tcPr>
          <w:p w14:paraId="0E0914FA" w14:textId="77777777" w:rsidR="00841BF5" w:rsidRDefault="00841BF5" w:rsidP="00BE5DFF"/>
        </w:tc>
        <w:tc>
          <w:tcPr>
            <w:tcW w:w="5816" w:type="dxa"/>
          </w:tcPr>
          <w:p w14:paraId="0E0914FB" w14:textId="77777777" w:rsidR="00841BF5" w:rsidRDefault="00841BF5" w:rsidP="00BE5DFF"/>
        </w:tc>
      </w:tr>
      <w:tr w:rsidR="00841BF5" w14:paraId="0E091505" w14:textId="77777777" w:rsidTr="00841BF5">
        <w:tc>
          <w:tcPr>
            <w:tcW w:w="1097" w:type="dxa"/>
          </w:tcPr>
          <w:p w14:paraId="0E0914FD" w14:textId="77777777" w:rsidR="00841BF5" w:rsidRDefault="00841BF5" w:rsidP="00BE5DFF"/>
        </w:tc>
        <w:tc>
          <w:tcPr>
            <w:tcW w:w="1099" w:type="dxa"/>
          </w:tcPr>
          <w:p w14:paraId="0E0914FE" w14:textId="77777777" w:rsidR="00841BF5" w:rsidRDefault="00841BF5" w:rsidP="00BE5DFF"/>
        </w:tc>
        <w:tc>
          <w:tcPr>
            <w:tcW w:w="990" w:type="dxa"/>
          </w:tcPr>
          <w:p w14:paraId="0E0914FF" w14:textId="77777777" w:rsidR="00841BF5" w:rsidRDefault="00841BF5" w:rsidP="00BE5DFF"/>
        </w:tc>
        <w:tc>
          <w:tcPr>
            <w:tcW w:w="1982" w:type="dxa"/>
          </w:tcPr>
          <w:p w14:paraId="0E091500" w14:textId="77777777" w:rsidR="00841BF5" w:rsidRDefault="00841BF5" w:rsidP="00BE5DFF"/>
        </w:tc>
        <w:tc>
          <w:tcPr>
            <w:tcW w:w="968" w:type="dxa"/>
          </w:tcPr>
          <w:p w14:paraId="0E091501" w14:textId="77777777" w:rsidR="00841BF5" w:rsidRDefault="00841BF5" w:rsidP="00BE5DFF"/>
        </w:tc>
        <w:tc>
          <w:tcPr>
            <w:tcW w:w="1081" w:type="dxa"/>
          </w:tcPr>
          <w:p w14:paraId="0E091502" w14:textId="77777777" w:rsidR="00841BF5" w:rsidRDefault="00841BF5" w:rsidP="00BE5DFF"/>
        </w:tc>
        <w:tc>
          <w:tcPr>
            <w:tcW w:w="1109" w:type="dxa"/>
          </w:tcPr>
          <w:p w14:paraId="0E091503" w14:textId="77777777" w:rsidR="00841BF5" w:rsidRDefault="00841BF5" w:rsidP="00BE5DFF"/>
        </w:tc>
        <w:tc>
          <w:tcPr>
            <w:tcW w:w="5816" w:type="dxa"/>
          </w:tcPr>
          <w:p w14:paraId="0E091504" w14:textId="77777777" w:rsidR="00841BF5" w:rsidRDefault="00841BF5" w:rsidP="00BE5DFF"/>
        </w:tc>
      </w:tr>
      <w:tr w:rsidR="00841BF5" w14:paraId="0E09150E" w14:textId="77777777" w:rsidTr="00841BF5">
        <w:tc>
          <w:tcPr>
            <w:tcW w:w="1097" w:type="dxa"/>
          </w:tcPr>
          <w:p w14:paraId="0E091506" w14:textId="77777777" w:rsidR="00841BF5" w:rsidRDefault="00841BF5" w:rsidP="00BE5DFF"/>
        </w:tc>
        <w:tc>
          <w:tcPr>
            <w:tcW w:w="1099" w:type="dxa"/>
          </w:tcPr>
          <w:p w14:paraId="0E091507" w14:textId="77777777" w:rsidR="00841BF5" w:rsidRDefault="00841BF5" w:rsidP="00BE5DFF"/>
        </w:tc>
        <w:tc>
          <w:tcPr>
            <w:tcW w:w="990" w:type="dxa"/>
          </w:tcPr>
          <w:p w14:paraId="0E091508" w14:textId="77777777" w:rsidR="00841BF5" w:rsidRDefault="00841BF5" w:rsidP="00BE5DFF"/>
        </w:tc>
        <w:tc>
          <w:tcPr>
            <w:tcW w:w="1982" w:type="dxa"/>
          </w:tcPr>
          <w:p w14:paraId="0E091509" w14:textId="77777777" w:rsidR="00841BF5" w:rsidRDefault="00841BF5" w:rsidP="00BE5DFF"/>
        </w:tc>
        <w:tc>
          <w:tcPr>
            <w:tcW w:w="968" w:type="dxa"/>
          </w:tcPr>
          <w:p w14:paraId="0E09150A" w14:textId="77777777" w:rsidR="00841BF5" w:rsidRDefault="00841BF5" w:rsidP="00BE5DFF"/>
        </w:tc>
        <w:tc>
          <w:tcPr>
            <w:tcW w:w="1081" w:type="dxa"/>
          </w:tcPr>
          <w:p w14:paraId="0E09150B" w14:textId="77777777" w:rsidR="00841BF5" w:rsidRDefault="00841BF5" w:rsidP="00BE5DFF"/>
        </w:tc>
        <w:tc>
          <w:tcPr>
            <w:tcW w:w="1109" w:type="dxa"/>
          </w:tcPr>
          <w:p w14:paraId="0E09150C" w14:textId="77777777" w:rsidR="00841BF5" w:rsidRDefault="00841BF5" w:rsidP="00BE5DFF"/>
        </w:tc>
        <w:tc>
          <w:tcPr>
            <w:tcW w:w="5816" w:type="dxa"/>
          </w:tcPr>
          <w:p w14:paraId="0E09150D" w14:textId="77777777" w:rsidR="00841BF5" w:rsidRDefault="00841BF5" w:rsidP="00BE5DFF"/>
        </w:tc>
      </w:tr>
    </w:tbl>
    <w:p w14:paraId="0E09150F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14:paraId="0E091511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0E091510" w14:textId="77777777"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2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 xml:space="preserve"> súvislosti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14:paraId="0E091516" w14:textId="77777777" w:rsidTr="009767EF">
        <w:trPr>
          <w:trHeight w:val="518"/>
        </w:trPr>
        <w:tc>
          <w:tcPr>
            <w:tcW w:w="14142" w:type="dxa"/>
          </w:tcPr>
          <w:p w14:paraId="0E091512" w14:textId="77777777" w:rsidR="00841BF5" w:rsidRDefault="00841BF5" w:rsidP="00BE5DFF"/>
          <w:p w14:paraId="0E091513" w14:textId="77777777" w:rsidR="00841BF5" w:rsidRDefault="00841BF5" w:rsidP="00BE5DFF"/>
          <w:p w14:paraId="0E091514" w14:textId="77777777" w:rsidR="00841BF5" w:rsidRDefault="00841BF5" w:rsidP="00BE5DFF"/>
          <w:p w14:paraId="0E091515" w14:textId="77777777" w:rsidR="00841BF5" w:rsidRDefault="00841BF5" w:rsidP="00BE5DFF"/>
        </w:tc>
      </w:tr>
    </w:tbl>
    <w:p w14:paraId="0E091517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519D0" w14:paraId="0E091519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0E091518" w14:textId="77777777"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14:paraId="0E091529" w14:textId="77777777" w:rsidTr="002330CC">
        <w:tc>
          <w:tcPr>
            <w:tcW w:w="14142" w:type="dxa"/>
          </w:tcPr>
          <w:p w14:paraId="0E09151A" w14:textId="77777777" w:rsidR="00D519D0" w:rsidRDefault="00D519D0" w:rsidP="002330CC"/>
          <w:p w14:paraId="0E09151B" w14:textId="77777777"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14:paraId="0E09151C" w14:textId="77777777"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14:paraId="0E09151D" w14:textId="77777777"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0E09151E" w14:textId="77777777"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0E09151F" w14:textId="77777777"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lastRenderedPageBreak/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0E091520" w14:textId="77777777" w:rsidR="00AE6127" w:rsidRPr="009767EF" w:rsidRDefault="00AE6127" w:rsidP="00AE6127">
            <w:pPr>
              <w:rPr>
                <w:bCs/>
              </w:rPr>
            </w:pPr>
          </w:p>
          <w:p w14:paraId="0E091521" w14:textId="77777777"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14:paraId="0E091522" w14:textId="77777777"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14:paraId="0E091523" w14:textId="77777777"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0E091524" w14:textId="77777777"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14:paraId="0E091525" w14:textId="77777777"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0E091526" w14:textId="77777777"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0E091527" w14:textId="77777777" w:rsidR="00AE6127" w:rsidRPr="009767EF" w:rsidRDefault="00AE6127" w:rsidP="00AE6127"/>
          <w:p w14:paraId="0E091528" w14:textId="77777777" w:rsidR="00D519D0" w:rsidRDefault="00D519D0" w:rsidP="002330CC"/>
        </w:tc>
      </w:tr>
    </w:tbl>
    <w:p w14:paraId="0E09152A" w14:textId="77777777" w:rsidR="00841BF5" w:rsidRPr="00BB1476" w:rsidRDefault="00841BF5" w:rsidP="00841BF5"/>
    <w:p w14:paraId="0E09152B" w14:textId="77777777"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2"/>
      </w:tblGrid>
      <w:tr w:rsidR="00841BF5" w14:paraId="0E09152D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0E09152C" w14:textId="77777777" w:rsidR="00841BF5" w:rsidRDefault="006F2371" w:rsidP="006F2371">
            <w:pPr>
              <w:rPr>
                <w:szCs w:val="12"/>
              </w:rPr>
            </w:pPr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4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 w:rsidR="00841BF5"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841BF5" w14:paraId="0E091530" w14:textId="77777777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0E09152E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0E09152F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0E091533" w14:textId="77777777" w:rsidTr="00841BF5">
        <w:tc>
          <w:tcPr>
            <w:tcW w:w="1109" w:type="dxa"/>
          </w:tcPr>
          <w:p w14:paraId="0E091531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14:paraId="0E091532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0E091536" w14:textId="77777777" w:rsidTr="00841BF5">
        <w:tc>
          <w:tcPr>
            <w:tcW w:w="1109" w:type="dxa"/>
          </w:tcPr>
          <w:p w14:paraId="0E091534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14:paraId="0E091535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0E091539" w14:textId="77777777" w:rsidTr="00841BF5">
        <w:tc>
          <w:tcPr>
            <w:tcW w:w="1109" w:type="dxa"/>
          </w:tcPr>
          <w:p w14:paraId="0E091537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lastRenderedPageBreak/>
              <w:t>3.</w:t>
            </w:r>
          </w:p>
        </w:tc>
        <w:tc>
          <w:tcPr>
            <w:tcW w:w="13033" w:type="dxa"/>
          </w:tcPr>
          <w:p w14:paraId="0E091538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0E09153C" w14:textId="77777777" w:rsidTr="00841BF5">
        <w:tc>
          <w:tcPr>
            <w:tcW w:w="1109" w:type="dxa"/>
          </w:tcPr>
          <w:p w14:paraId="0E09153A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14:paraId="0E09153B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0E09153F" w14:textId="77777777" w:rsidTr="00841BF5">
        <w:tc>
          <w:tcPr>
            <w:tcW w:w="1109" w:type="dxa"/>
          </w:tcPr>
          <w:p w14:paraId="0E09153D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14:paraId="0E09153E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0E091540" w14:textId="77777777"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8FA9" w14:textId="77777777" w:rsidR="0050384F" w:rsidRDefault="0050384F" w:rsidP="00B948E0">
      <w:r>
        <w:separator/>
      </w:r>
    </w:p>
  </w:endnote>
  <w:endnote w:type="continuationSeparator" w:id="0">
    <w:p w14:paraId="3F5BE8B0" w14:textId="77777777" w:rsidR="0050384F" w:rsidRDefault="0050384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1548" w14:textId="1CE70C56" w:rsidR="00B33E73" w:rsidRDefault="00E20AA1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E091556" wp14:editId="3EDF706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6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74BB7E" id="Rovná spojnica 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0E09154A" w14:textId="60F0B2F8" w:rsidR="00B33E73" w:rsidRPr="00627EA3" w:rsidRDefault="00EB38A7" w:rsidP="00627EA3">
    <w:pPr>
      <w:pStyle w:val="Pta"/>
    </w:pPr>
    <w:r>
      <w:t>Príloha č. 11 Monitorovacia</w:t>
    </w:r>
    <w:r w:rsidR="00D10B85">
      <w:t xml:space="preserve"> správa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1551" w14:textId="5453A7DD" w:rsidR="00B33E73" w:rsidRDefault="00E20AA1" w:rsidP="00235614">
    <w:pPr>
      <w:pStyle w:val="Pt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0E091558" wp14:editId="0ED67503">
              <wp:simplePos x="0" y="0"/>
              <wp:positionH relativeFrom="column">
                <wp:posOffset>-4445</wp:posOffset>
              </wp:positionH>
              <wp:positionV relativeFrom="paragraph">
                <wp:posOffset>108584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446A19" id="Rovná spojnica 4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C3B5963" w14:textId="77777777" w:rsidR="00235614" w:rsidRPr="00627EA3" w:rsidRDefault="00235614" w:rsidP="00235614">
    <w:pPr>
      <w:pStyle w:val="Pta"/>
    </w:pPr>
    <w:r>
      <w:t xml:space="preserve">Príloha č. 11 Monitorovacia správa </w:t>
    </w:r>
  </w:p>
  <w:p w14:paraId="0E091552" w14:textId="77777777" w:rsidR="00B33E73" w:rsidRPr="00235614" w:rsidRDefault="00B33E73" w:rsidP="00627EA3">
    <w:pPr>
      <w:pStyle w:val="Pta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E52A1" w14:textId="77777777" w:rsidR="0050384F" w:rsidRDefault="0050384F" w:rsidP="00B948E0">
      <w:r>
        <w:separator/>
      </w:r>
    </w:p>
  </w:footnote>
  <w:footnote w:type="continuationSeparator" w:id="0">
    <w:p w14:paraId="0F718288" w14:textId="77777777" w:rsidR="0050384F" w:rsidRDefault="0050384F" w:rsidP="00B948E0">
      <w:r>
        <w:continuationSeparator/>
      </w:r>
    </w:p>
  </w:footnote>
  <w:footnote w:id="1">
    <w:p w14:paraId="0E09155A" w14:textId="77777777" w:rsidR="00417252" w:rsidRPr="004009A4" w:rsidRDefault="00647B3D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0E09155B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="00726C75" w:rsidRPr="004009A4">
        <w:rPr>
          <w:sz w:val="18"/>
          <w:szCs w:val="18"/>
        </w:rPr>
        <w:t xml:space="preserve">Označiť relevantný typ monitorovacej správy. </w:t>
      </w:r>
    </w:p>
  </w:footnote>
  <w:footnote w:id="3">
    <w:p w14:paraId="0E09155C" w14:textId="77777777" w:rsidR="00417252" w:rsidRPr="004009A4" w:rsidRDefault="001E2102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</w:t>
      </w:r>
    </w:p>
  </w:footnote>
  <w:footnote w:id="4">
    <w:p w14:paraId="0E09155D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 prípade, ak sa jedná o výročnú monitorovaciu správu vyplní prijímateľ </w:t>
      </w:r>
      <w:r w:rsidR="007002B9" w:rsidRPr="004009A4">
        <w:rPr>
          <w:sz w:val="18"/>
          <w:szCs w:val="18"/>
        </w:rPr>
        <w:t xml:space="preserve">monitorované obdobie v zmysle </w:t>
      </w:r>
      <w:r w:rsidR="00B66929" w:rsidRPr="004009A4">
        <w:rPr>
          <w:sz w:val="18"/>
          <w:szCs w:val="18"/>
        </w:rPr>
        <w:t xml:space="preserve">zmluvy o poskytnutí nenávratného finančného príspevku </w:t>
      </w:r>
      <w:r w:rsidR="007002B9" w:rsidRPr="004009A4">
        <w:rPr>
          <w:sz w:val="18"/>
          <w:szCs w:val="18"/>
        </w:rPr>
        <w:t>(</w:t>
      </w:r>
      <w:r w:rsidR="002C211E" w:rsidRPr="004009A4">
        <w:rPr>
          <w:sz w:val="18"/>
          <w:szCs w:val="18"/>
        </w:rPr>
        <w:t xml:space="preserve">napr. </w:t>
      </w:r>
      <w:r w:rsidR="007002B9" w:rsidRPr="004009A4">
        <w:rPr>
          <w:sz w:val="18"/>
          <w:szCs w:val="18"/>
        </w:rPr>
        <w:t xml:space="preserve"> od účinnosti zmluvy</w:t>
      </w:r>
      <w:r w:rsidR="002C211E" w:rsidRPr="004009A4">
        <w:rPr>
          <w:sz w:val="18"/>
          <w:szCs w:val="18"/>
        </w:rPr>
        <w:t xml:space="preserve"> o NFP do 31.12</w:t>
      </w:r>
      <w:r w:rsidR="00D4659E" w:rsidRPr="004009A4">
        <w:rPr>
          <w:sz w:val="18"/>
          <w:szCs w:val="18"/>
        </w:rPr>
        <w:t xml:space="preserve">. </w:t>
      </w:r>
      <w:r w:rsidR="002C211E" w:rsidRPr="004009A4">
        <w:rPr>
          <w:sz w:val="18"/>
          <w:szCs w:val="18"/>
        </w:rPr>
        <w:t xml:space="preserve"> roku n, od 1.1. do 31.12. roku n a pod.)</w:t>
      </w:r>
      <w:r w:rsidRPr="004009A4">
        <w:rPr>
          <w:sz w:val="18"/>
          <w:szCs w:val="18"/>
        </w:rPr>
        <w:t xml:space="preserve">, v prípade, ak sa jedná o záverečnú správu </w:t>
      </w:r>
      <w:r w:rsidR="002C211E" w:rsidRPr="004009A4">
        <w:rPr>
          <w:sz w:val="18"/>
          <w:szCs w:val="18"/>
        </w:rPr>
        <w:t xml:space="preserve">obdobie od účinnosti </w:t>
      </w:r>
      <w:r w:rsidR="00B66929" w:rsidRPr="004009A4">
        <w:rPr>
          <w:sz w:val="18"/>
          <w:szCs w:val="18"/>
        </w:rPr>
        <w:t xml:space="preserve">zmluvy o poskytnutí nenávratného finančného príspevku </w:t>
      </w:r>
      <w:r w:rsidR="002C211E" w:rsidRPr="004009A4">
        <w:rPr>
          <w:sz w:val="18"/>
          <w:szCs w:val="18"/>
        </w:rPr>
        <w:t>do momentu ukončenia realizácie hlavných aktivít projektu</w:t>
      </w:r>
      <w:r w:rsidRPr="004009A4">
        <w:rPr>
          <w:sz w:val="18"/>
          <w:szCs w:val="18"/>
        </w:rPr>
        <w:t>.</w:t>
      </w:r>
    </w:p>
  </w:footnote>
  <w:footnote w:id="5">
    <w:p w14:paraId="0E09155E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Vypĺňané automaticky ITMS 2014+. </w:t>
      </w:r>
    </w:p>
  </w:footnote>
  <w:footnote w:id="6">
    <w:p w14:paraId="0E09155F" w14:textId="77777777" w:rsidR="00417252" w:rsidRPr="004009A4" w:rsidRDefault="000534EE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o aký typ projektu sa jedná (veľký projekt, národný projekt, dopytovo – orientovaný projekt, projekt technickej pomoci a pod).</w:t>
      </w:r>
    </w:p>
  </w:footnote>
  <w:footnote w:id="7">
    <w:p w14:paraId="0E091560" w14:textId="77777777" w:rsidR="00417252" w:rsidRPr="004009A4" w:rsidRDefault="002C211E">
      <w:pPr>
        <w:pStyle w:val="Textpoznmkypodiarou"/>
      </w:pPr>
      <w:r w:rsidRPr="004009A4">
        <w:rPr>
          <w:rStyle w:val="Odkaznapoznmkupodiarou"/>
        </w:rPr>
        <w:footnoteRef/>
      </w:r>
      <w:r w:rsidR="00647B3D" w:rsidRPr="004009A4">
        <w:rPr>
          <w:sz w:val="18"/>
        </w:rPr>
        <w:t>Vypĺňa sa len v prípade relevantnosti.</w:t>
      </w:r>
    </w:p>
  </w:footnote>
  <w:footnote w:id="8">
    <w:p w14:paraId="0E091561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="00647B3D" w:rsidRPr="004009A4">
        <w:rPr>
          <w:sz w:val="18"/>
        </w:rPr>
        <w:t>Vypĺňa sa len v prípade relevantnosti.</w:t>
      </w:r>
    </w:p>
  </w:footnote>
  <w:footnote w:id="9">
    <w:p w14:paraId="0E091562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</w:t>
      </w:r>
    </w:p>
  </w:footnote>
  <w:footnote w:id="10">
    <w:p w14:paraId="0E091563" w14:textId="77777777" w:rsidR="00417252" w:rsidRPr="004009A4" w:rsidRDefault="00647B3D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>Vypĺňa sa len v prípade relevantnosti.</w:t>
      </w:r>
      <w:r w:rsidR="00274853" w:rsidRPr="004009A4">
        <w:rPr>
          <w:sz w:val="18"/>
        </w:rPr>
        <w:t>Z</w:t>
      </w:r>
      <w:r w:rsidR="00094599" w:rsidRPr="004009A4">
        <w:rPr>
          <w:sz w:val="18"/>
        </w:rPr>
        <w:t>a prínos sa považuje</w:t>
      </w:r>
      <w:r w:rsidR="009D46D7" w:rsidRPr="004009A4">
        <w:rPr>
          <w:sz w:val="18"/>
        </w:rPr>
        <w:t>,</w:t>
      </w:r>
      <w:r w:rsidR="00094599" w:rsidRPr="004009A4">
        <w:rPr>
          <w:sz w:val="18"/>
        </w:rPr>
        <w:t xml:space="preserve"> ak projekt prispieva k zlepšeniu kvality života obyvateľov </w:t>
      </w:r>
      <w:r w:rsidR="00334585" w:rsidRPr="004009A4">
        <w:rPr>
          <w:sz w:val="18"/>
        </w:rPr>
        <w:t xml:space="preserve">marginalizovaných rómskych komunít </w:t>
      </w:r>
      <w:r w:rsidR="00094599" w:rsidRPr="004009A4">
        <w:rPr>
          <w:sz w:val="18"/>
        </w:rPr>
        <w:t xml:space="preserve"> a to v oblasti vzdelávania, zamestnanosti, bývania a zdravia v súlade so Stratégiou SR pre integráciu Rómov do roku 2020.</w:t>
      </w:r>
    </w:p>
  </w:footnote>
  <w:footnote w:id="11">
    <w:p w14:paraId="0E091564" w14:textId="77777777" w:rsidR="00417252" w:rsidRPr="004009A4" w:rsidRDefault="00C10DA8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>Vypĺňa sa len v prípade relevantnosti.</w:t>
      </w:r>
    </w:p>
  </w:footnote>
  <w:footnote w:id="12">
    <w:p w14:paraId="0E091565" w14:textId="77777777" w:rsidR="00417252" w:rsidRPr="004009A4" w:rsidRDefault="006E2C18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>Prijímateľ definuje konkrétne opatrenia a aktivity a ich príspevok k dosiah</w:t>
      </w:r>
      <w:r w:rsidR="00A22B8B" w:rsidRPr="004009A4">
        <w:rPr>
          <w:sz w:val="18"/>
        </w:rPr>
        <w:t xml:space="preserve">nutiu vybraných cieľov HP UR, </w:t>
      </w:r>
      <w:r w:rsidRPr="004009A4">
        <w:rPr>
          <w:sz w:val="18"/>
        </w:rPr>
        <w:t xml:space="preserve">v zmysle cieľov </w:t>
      </w:r>
      <w:r w:rsidR="00A22B8B" w:rsidRPr="004009A4">
        <w:rPr>
          <w:sz w:val="18"/>
        </w:rPr>
        <w:t>ktoré si vybral v časti 5 ŽoNFP (max. 1500 znakov)</w:t>
      </w:r>
      <w:r w:rsidRPr="004009A4">
        <w:rPr>
          <w:sz w:val="18"/>
        </w:rPr>
        <w:t>.</w:t>
      </w:r>
    </w:p>
  </w:footnote>
  <w:footnote w:id="13">
    <w:p w14:paraId="0E091566" w14:textId="77777777" w:rsidR="00417252" w:rsidRPr="004009A4" w:rsidRDefault="00D8753F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>Prijímateľ popíše konkrétne opatrenia a aktivity a ich príspevok k dosiahnutiu vybraných cieľov daných HP v zmysle príručky pre uplatňovanie týchto HP. Vypĺňa sa iba v prípade, ak HP sú relevantné k projektu v zmysle riadiacej dokumentácie OP(max. 1500 znakov).</w:t>
      </w:r>
    </w:p>
  </w:footnote>
  <w:footnote w:id="14">
    <w:p w14:paraId="0E091567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15">
    <w:p w14:paraId="0E091568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6">
    <w:p w14:paraId="0E091569" w14:textId="77777777" w:rsidR="00B6278D" w:rsidRPr="004009A4" w:rsidRDefault="00B6278D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0E09156A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18">
    <w:p w14:paraId="0E09156B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plánovaný stav merateľného ukazovateľa v zmysle zmluvy o poskytnutí nenávratného finančného príspevku.</w:t>
      </w:r>
    </w:p>
  </w:footnote>
  <w:footnote w:id="19">
    <w:p w14:paraId="0E09156C" w14:textId="77777777" w:rsidR="00B6278D" w:rsidRPr="004009A4" w:rsidRDefault="00B6278D" w:rsidP="00841BF5">
      <w:pPr>
        <w:pStyle w:val="Textpoznmkypodiarou"/>
        <w:jc w:val="both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Uvádza sa kumulatívna hodnota merateľného ukazovateľa nameraná vo vzťahu k aktivite projektu k poslednému dňu monitorovaného obdobia, t.j. súhrnná hodnota dosiahnutá za obdobie od začiatku realizácie projektu do dátumu monitorovacej správy.</w:t>
      </w:r>
    </w:p>
  </w:footnote>
  <w:footnote w:id="20">
    <w:p w14:paraId="0E09156D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Pomer skutočného stavu (stĺpe č. 7) ku plánovanému stavu (stĺpec č. 6) merateľného ukazovateľa  aktivity projektu v percentuálnom vyjadrení.</w:t>
      </w:r>
    </w:p>
  </w:footnote>
  <w:footnote w:id="21">
    <w:p w14:paraId="0E09156E" w14:textId="77777777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22">
    <w:p w14:paraId="0E09156F" w14:textId="69BEC5CA" w:rsidR="00B6278D" w:rsidRPr="004009A4" w:rsidRDefault="00B6278D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správy,</w:t>
      </w:r>
      <w:r w:rsidR="00976957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3">
    <w:p w14:paraId="0E091570" w14:textId="77777777" w:rsidR="00466771" w:rsidRPr="004009A4" w:rsidRDefault="00466771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Uvádzajú sa údaje od začiatku realizácie projektu do ukončenia monitorovaného obdobia. </w:t>
      </w:r>
    </w:p>
  </w:footnote>
  <w:footnote w:id="24">
    <w:p w14:paraId="0E091571" w14:textId="77777777" w:rsidR="00466771" w:rsidRPr="004009A4" w:rsidRDefault="00466771" w:rsidP="0068718A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Uvádzajú sa kódy a názvy merateľných ukazovateľov v zmysle zmluvy o poskytnutí nenávratného finančného príspevku.</w:t>
      </w:r>
    </w:p>
  </w:footnote>
  <w:footnote w:id="25">
    <w:p w14:paraId="0E091572" w14:textId="77777777" w:rsidR="00466771" w:rsidRPr="004009A4" w:rsidRDefault="00466771" w:rsidP="0068718A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26">
    <w:p w14:paraId="0E091573" w14:textId="77777777" w:rsidR="00466771" w:rsidRPr="004009A4" w:rsidRDefault="00466771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0E091574" w14:textId="77777777" w:rsidR="00466771" w:rsidRPr="004009A4" w:rsidRDefault="00466771" w:rsidP="0068718A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28">
    <w:p w14:paraId="0E091575" w14:textId="77777777" w:rsidR="00466771" w:rsidRPr="004009A4" w:rsidRDefault="00466771" w:rsidP="0068718A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 sa plánovaný stav merateľných ukazovateľov v zmysle zmluvy o poskytnutí nenávratného finančného príspevku.</w:t>
      </w:r>
    </w:p>
  </w:footnote>
  <w:footnote w:id="29">
    <w:p w14:paraId="0E091576" w14:textId="77777777" w:rsidR="00466771" w:rsidRPr="004009A4" w:rsidRDefault="00466771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30">
    <w:p w14:paraId="0E091577" w14:textId="77777777" w:rsidR="00466771" w:rsidRPr="004009A4" w:rsidRDefault="00466771" w:rsidP="0068718A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Pomer skutočného stavu (stĺpe č. 6) ku plánovanému stavu (stĺpec č. 5) merateľného ukazovateľa  aktivity projektu v percentuálnom vyjadrení.</w:t>
      </w:r>
    </w:p>
  </w:footnote>
  <w:footnote w:id="31">
    <w:p w14:paraId="0E091578" w14:textId="77777777" w:rsidR="00466771" w:rsidRPr="004009A4" w:rsidRDefault="00466771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Uvádzajú sa postupne všetky merateľné ukazovatele v zmysle zmluvy o poskytnutí nenávratného finančného príspevku.</w:t>
      </w:r>
    </w:p>
  </w:footnote>
  <w:footnote w:id="32">
    <w:p w14:paraId="0E091579" w14:textId="77777777" w:rsidR="00466771" w:rsidRPr="004009A4" w:rsidRDefault="00466771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3">
    <w:p w14:paraId="0E09157A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Vypĺňané automaticky ITMS 2014+. Uvádza sa </w:t>
      </w:r>
      <w:r w:rsidR="00B66929" w:rsidRPr="004009A4">
        <w:rPr>
          <w:sz w:val="18"/>
          <w:szCs w:val="18"/>
        </w:rPr>
        <w:t>začiatok realizácie hlavných aktivít projektu</w:t>
      </w:r>
      <w:r w:rsidRPr="004009A4">
        <w:rPr>
          <w:sz w:val="18"/>
          <w:szCs w:val="18"/>
        </w:rPr>
        <w:t xml:space="preserve"> v zmysle zmluvy o poskytnutí nenávratného finančného príspevku.</w:t>
      </w:r>
    </w:p>
  </w:footnote>
  <w:footnote w:id="34">
    <w:p w14:paraId="0E09157B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Vyplní prijímateľ podľa skutočného stavu platného k 31.12. roku n</w:t>
      </w:r>
      <w:r w:rsidR="009E4DC0" w:rsidRPr="004009A4">
        <w:rPr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 w:rsidRPr="004009A4">
        <w:rPr>
          <w:sz w:val="18"/>
          <w:szCs w:val="18"/>
        </w:rPr>
        <w:t>.</w:t>
      </w:r>
    </w:p>
  </w:footnote>
  <w:footnote w:id="35">
    <w:p w14:paraId="0E09157C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Uvádzajú sa merateľné ukazovatele vo vzťahu k daným aktivitám v zmysle zmluvy o poskytnutí nenávratného finančného príspevku.</w:t>
      </w:r>
    </w:p>
  </w:footnote>
  <w:footnote w:id="36">
    <w:p w14:paraId="0E09157D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Vyplní prijímateľ podľa skutočného stavu platného k 31.12. roku n</w:t>
      </w:r>
      <w:r w:rsidR="009E4DC0" w:rsidRPr="004009A4">
        <w:rPr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 w:rsidRPr="004009A4">
        <w:rPr>
          <w:sz w:val="18"/>
          <w:szCs w:val="18"/>
        </w:rPr>
        <w:t>.</w:t>
      </w:r>
    </w:p>
  </w:footnote>
  <w:footnote w:id="37">
    <w:p w14:paraId="0E09157E" w14:textId="5C386994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 +. Súčet všetkých ŽoP (priebežná platba,</w:t>
      </w:r>
      <w:r w:rsidR="00976957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poskytnutie</w:t>
      </w:r>
      <w:r w:rsidR="00976957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 xml:space="preserve">predfinancovania, poskytnutie zálohovej platby) </w:t>
      </w:r>
      <w:r w:rsidR="009E4DC0" w:rsidRPr="004009A4">
        <w:rPr>
          <w:sz w:val="18"/>
          <w:szCs w:val="18"/>
        </w:rPr>
        <w:t xml:space="preserve">predložených </w:t>
      </w:r>
      <w:r w:rsidRPr="004009A4">
        <w:rPr>
          <w:sz w:val="18"/>
          <w:szCs w:val="18"/>
        </w:rPr>
        <w:t>na RO.</w:t>
      </w:r>
    </w:p>
  </w:footnote>
  <w:footnote w:id="38">
    <w:p w14:paraId="0E09157F" w14:textId="7B374840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 +. Súčet všetkých ŽoP (priebežná platba,</w:t>
      </w:r>
      <w:r w:rsidR="00976957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poskytnutie</w:t>
      </w:r>
      <w:r w:rsidR="00976957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predfinancovania, poskytnutie zálohovej platby) schválených príslušnou PJ, resp. CO pri priebežnej platbe.</w:t>
      </w:r>
    </w:p>
  </w:footnote>
  <w:footnote w:id="39">
    <w:p w14:paraId="0E091580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 xml:space="preserve">Vypĺňané automaticky ITMS 2014 +. Súčet všetkých ŽoP (priebežná platba, zúčtovanie predfinancovania, zúčtovanie zálohovej platby) </w:t>
      </w:r>
      <w:r w:rsidR="009573E0" w:rsidRPr="004009A4">
        <w:rPr>
          <w:sz w:val="18"/>
          <w:szCs w:val="18"/>
        </w:rPr>
        <w:t>predložených</w:t>
      </w:r>
      <w:r w:rsidRPr="004009A4">
        <w:rPr>
          <w:sz w:val="18"/>
          <w:szCs w:val="18"/>
        </w:rPr>
        <w:t xml:space="preserve"> na RO. </w:t>
      </w:r>
    </w:p>
  </w:footnote>
  <w:footnote w:id="40">
    <w:p w14:paraId="0E091581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 +. Súčet všetkých ŽoP (priebežná platba,  zúčtovanie predfinancovania, zúčtovanie zálohovej platby) schválených na úrovni CO.</w:t>
      </w:r>
    </w:p>
  </w:footnote>
  <w:footnote w:id="41">
    <w:p w14:paraId="0E091582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Vypĺňané automaticky ITMS 2014+. Uvádzajú sa postupne všetky aktivity v zmysle zmluvy o poskytnutí nenávratného finančného príspevku.</w:t>
      </w:r>
    </w:p>
  </w:footnote>
  <w:footnote w:id="42">
    <w:p w14:paraId="0E091583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="0098342C" w:rsidRPr="004009A4">
        <w:rPr>
          <w:sz w:val="18"/>
          <w:szCs w:val="18"/>
        </w:rPr>
        <w:t>Uvádza sa s</w:t>
      </w:r>
      <w:r w:rsidRPr="004009A4">
        <w:rPr>
          <w:sz w:val="18"/>
          <w:szCs w:val="18"/>
        </w:rPr>
        <w:t>tručný popis činností vykonaných v </w:t>
      </w:r>
      <w:r w:rsidR="00535EF4" w:rsidRPr="004009A4">
        <w:rPr>
          <w:sz w:val="18"/>
          <w:szCs w:val="18"/>
        </w:rPr>
        <w:t xml:space="preserve">monitorovanom </w:t>
      </w:r>
      <w:r w:rsidRPr="004009A4">
        <w:rPr>
          <w:sz w:val="18"/>
          <w:szCs w:val="18"/>
        </w:rPr>
        <w:t>období na zabezpečenie publicity projektu (max. 1500 znakov)</w:t>
      </w:r>
    </w:p>
  </w:footnote>
  <w:footnote w:id="43">
    <w:p w14:paraId="0E091584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Relevantné pre projekty generujúce príjmy v zmysle čl. 61 Nariadenia Rady (ES) č. 1303/2013</w:t>
      </w:r>
      <w:r w:rsidR="00535EF4" w:rsidRPr="004009A4">
        <w:rPr>
          <w:sz w:val="18"/>
          <w:szCs w:val="18"/>
        </w:rPr>
        <w:t>.</w:t>
      </w:r>
    </w:p>
  </w:footnote>
  <w:footnote w:id="44">
    <w:p w14:paraId="0E091585" w14:textId="77777777" w:rsidR="00417252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 xml:space="preserve">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0E091586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cashflow projektu (napr. odpisy, rezervy pre nepredvídané straty, rezervy na budúce náklady) a finančné náklady - platby úrokov.</w:t>
      </w:r>
    </w:p>
  </w:footnote>
  <w:footnote w:id="46">
    <w:p w14:paraId="0E091587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0E091588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 </w:t>
      </w:r>
      <w:r w:rsidRPr="004009A4">
        <w:rPr>
          <w:sz w:val="18"/>
          <w:szCs w:val="18"/>
        </w:rPr>
        <w:t>Uvádzajú sa čisté príjmy projektu za obdobie od začiatku realizácie projektu do konca monitorovaného obdobia.</w:t>
      </w:r>
    </w:p>
  </w:footnote>
  <w:footnote w:id="48">
    <w:p w14:paraId="0E091589" w14:textId="77777777" w:rsidR="00417252" w:rsidRPr="004009A4" w:rsidRDefault="00535EF4" w:rsidP="00535EF4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Vypĺňa sa len v prípade záverečnej monitorovacej správy</w:t>
      </w:r>
      <w:r w:rsidR="0098342C" w:rsidRPr="004009A4">
        <w:rPr>
          <w:sz w:val="18"/>
          <w:szCs w:val="18"/>
        </w:rPr>
        <w:t xml:space="preserve"> projektu</w:t>
      </w:r>
      <w:r w:rsidRPr="004009A4">
        <w:rPr>
          <w:sz w:val="18"/>
          <w:szCs w:val="18"/>
        </w:rPr>
        <w:t xml:space="preserve">. Relevantné pre projekty, ktoré svojim charakterom, resp. objemom  nespadajú pod čl. 61 Nariadenia Rady (ES) č. 1303/2013, ale pod čl. 65 ods. 8. </w:t>
      </w:r>
    </w:p>
  </w:footnote>
  <w:footnote w:id="49">
    <w:p w14:paraId="0E09158A" w14:textId="77777777" w:rsidR="00417252" w:rsidRPr="004009A4" w:rsidRDefault="00535EF4" w:rsidP="00535EF4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Uvádzajú sa celkové iné peňažné príjmy projektu vygenerované počas monitorovaného obdobia pri záverečnej monitorovacej správe. Ide o akékoľvek peňažné príjmy, ktoré sa vyskytnú pri pro</w:t>
      </w:r>
      <w:r w:rsidR="0098342C" w:rsidRPr="004009A4">
        <w:rPr>
          <w:sz w:val="18"/>
          <w:szCs w:val="18"/>
        </w:rPr>
        <w:t>jektoch nespadajúcich pod čl. 61</w:t>
      </w:r>
      <w:r w:rsidRPr="004009A4">
        <w:rPr>
          <w:sz w:val="18"/>
          <w:szCs w:val="18"/>
        </w:rPr>
        <w:t xml:space="preserve"> Nariadenia Rady (ES) 1303/2013.</w:t>
      </w:r>
    </w:p>
  </w:footnote>
  <w:footnote w:id="50">
    <w:p w14:paraId="0E09158B" w14:textId="77777777" w:rsidR="00417252" w:rsidRPr="004009A4" w:rsidRDefault="00535EF4" w:rsidP="00535EF4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cashflow projektu (napr. odpisy, rezervy pre nepredvídané straty, rezervy na budúce náklady) a finančné náklady - platby úrokov.</w:t>
      </w:r>
    </w:p>
  </w:footnote>
  <w:footnote w:id="51">
    <w:p w14:paraId="0E09158C" w14:textId="77777777" w:rsidR="00417252" w:rsidRPr="004009A4" w:rsidRDefault="00535EF4" w:rsidP="00535EF4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 </w:t>
      </w:r>
      <w:r w:rsidRPr="004009A4">
        <w:rPr>
          <w:sz w:val="18"/>
          <w:szCs w:val="18"/>
        </w:rPr>
        <w:t xml:space="preserve">Uvádzajú sa iné čisté peňažné príjmy projektu </w:t>
      </w:r>
      <w:r w:rsidR="002F3F27" w:rsidRPr="004009A4">
        <w:rPr>
          <w:sz w:val="18"/>
          <w:szCs w:val="18"/>
        </w:rPr>
        <w:t>v </w:t>
      </w:r>
      <w:r w:rsidRPr="004009A4">
        <w:rPr>
          <w:sz w:val="18"/>
          <w:szCs w:val="18"/>
        </w:rPr>
        <w:t>monitorovan</w:t>
      </w:r>
      <w:r w:rsidR="002F3F27" w:rsidRPr="004009A4">
        <w:rPr>
          <w:sz w:val="18"/>
          <w:szCs w:val="18"/>
        </w:rPr>
        <w:t>om období</w:t>
      </w:r>
      <w:r w:rsidRPr="004009A4">
        <w:rPr>
          <w:sz w:val="18"/>
          <w:szCs w:val="18"/>
        </w:rPr>
        <w:t xml:space="preserve">, ktoré predstavujú rozdiel iných peňažných príjmov a prevádzkových výdavkov. </w:t>
      </w:r>
      <w:r w:rsidR="005632A6" w:rsidRPr="004009A4">
        <w:rPr>
          <w:sz w:val="18"/>
          <w:szCs w:val="18"/>
        </w:rPr>
        <w:t xml:space="preserve">V súlade s čl. </w:t>
      </w:r>
      <w:r w:rsidRPr="004009A4">
        <w:rPr>
          <w:sz w:val="18"/>
          <w:szCs w:val="18"/>
        </w:rPr>
        <w:t xml:space="preserve"> 65, ods. 8 všeobecného nariadenia je nutné u projektov, ktorých celkové oprávnené vý</w:t>
      </w:r>
      <w:r w:rsidR="00AF1670" w:rsidRPr="004009A4">
        <w:rPr>
          <w:sz w:val="18"/>
          <w:szCs w:val="18"/>
        </w:rPr>
        <w:t>davky presahujú hranicu 50 000 E</w:t>
      </w:r>
      <w:r w:rsidRPr="004009A4">
        <w:rPr>
          <w:sz w:val="18"/>
          <w:szCs w:val="18"/>
        </w:rPr>
        <w:t>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2">
    <w:p w14:paraId="0E09158D" w14:textId="77777777" w:rsidR="00417252" w:rsidRPr="004009A4" w:rsidRDefault="00AF1670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>Vypĺňa sa len v prípade relevantnosti.</w:t>
      </w:r>
    </w:p>
  </w:footnote>
  <w:footnote w:id="53">
    <w:p w14:paraId="0E09158E" w14:textId="77777777" w:rsidR="00417252" w:rsidRPr="004009A4" w:rsidRDefault="00185F79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</w:rPr>
        <w:t xml:space="preserve">Vypĺňajú sa postupne všetky relevantné údaje na úrovni projektu. </w:t>
      </w:r>
      <w:r w:rsidRPr="004009A4">
        <w:rPr>
          <w:sz w:val="18"/>
          <w:szCs w:val="18"/>
        </w:rPr>
        <w:t>Ide o ďalšie údaje, resp. parametre (iné ako merateľné ukazovatele) monitorované na úrovni podporených projektov v zmysle zmluvy o poskytnutí nenávratného finančného príspevku.</w:t>
      </w:r>
    </w:p>
  </w:footnote>
  <w:footnote w:id="54">
    <w:p w14:paraId="0E09158F" w14:textId="77777777" w:rsidR="00185F79" w:rsidRPr="004009A4" w:rsidRDefault="00185F79" w:rsidP="00185F79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Vyplní prijímateľ k 31.12. roku n pri výročnej monitorovacej správe a k poslednému dňu monitorovaného obdobia v prípade záverečnej monitorovacej správy.</w:t>
      </w:r>
    </w:p>
    <w:p w14:paraId="0E091590" w14:textId="77777777" w:rsidR="00417252" w:rsidRPr="004009A4" w:rsidRDefault="00417252" w:rsidP="00185F79">
      <w:pPr>
        <w:pStyle w:val="Textpoznmkypodiarou"/>
      </w:pPr>
    </w:p>
  </w:footnote>
  <w:footnote w:id="55">
    <w:p w14:paraId="0E091591" w14:textId="77777777" w:rsidR="00417252" w:rsidRPr="004009A4" w:rsidRDefault="00185F79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0E091592" w14:textId="77777777" w:rsidR="00417252" w:rsidRPr="004009A4" w:rsidRDefault="002E3B7E" w:rsidP="002E3B7E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>Vypĺňa sa len pre projekty ESF</w:t>
      </w:r>
      <w:r w:rsidR="002450A9" w:rsidRPr="004009A4">
        <w:rPr>
          <w:rStyle w:val="longtext1"/>
          <w:sz w:val="18"/>
          <w:szCs w:val="18"/>
        </w:rPr>
        <w:t xml:space="preserve"> (bez IZM)</w:t>
      </w:r>
      <w:r w:rsidRPr="004009A4">
        <w:rPr>
          <w:rStyle w:val="longtext1"/>
          <w:sz w:val="18"/>
          <w:szCs w:val="18"/>
        </w:rPr>
        <w:t>.</w:t>
      </w:r>
    </w:p>
  </w:footnote>
  <w:footnote w:id="57">
    <w:p w14:paraId="0E091593" w14:textId="77777777" w:rsidR="00417252" w:rsidRPr="004009A4" w:rsidRDefault="008A6B97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 xml:space="preserve">Uvádzajú sa osoby vo veku </w:t>
      </w:r>
      <w:r w:rsidR="000B11B8" w:rsidRPr="004009A4">
        <w:rPr>
          <w:rStyle w:val="longtext1"/>
          <w:sz w:val="18"/>
          <w:szCs w:val="18"/>
        </w:rPr>
        <w:t xml:space="preserve"> do </w:t>
      </w:r>
      <w:r w:rsidRPr="004009A4">
        <w:rPr>
          <w:rStyle w:val="longtext1"/>
          <w:sz w:val="18"/>
          <w:szCs w:val="18"/>
        </w:rPr>
        <w:t xml:space="preserve">25 rokov, t.j. osoby, ktoré </w:t>
      </w:r>
      <w:r w:rsidR="000F2DCD" w:rsidRPr="004009A4">
        <w:rPr>
          <w:rStyle w:val="longtext1"/>
          <w:sz w:val="18"/>
          <w:szCs w:val="18"/>
        </w:rPr>
        <w:t>dosiahli vek</w:t>
      </w:r>
      <w:r w:rsidRPr="004009A4">
        <w:rPr>
          <w:rStyle w:val="longtext1"/>
          <w:sz w:val="18"/>
          <w:szCs w:val="18"/>
        </w:rPr>
        <w:t xml:space="preserve"> 25 rokov bez jedného dňa.</w:t>
      </w:r>
    </w:p>
  </w:footnote>
  <w:footnote w:id="58">
    <w:p w14:paraId="0E091594" w14:textId="77777777" w:rsidR="00417252" w:rsidRPr="004009A4" w:rsidRDefault="00656B04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 xml:space="preserve">Údaje budú vypĺňané na základe reprezentatívnej vzorky </w:t>
      </w:r>
      <w:r w:rsidR="009D4213" w:rsidRPr="004009A4">
        <w:rPr>
          <w:rStyle w:val="longtext1"/>
          <w:sz w:val="18"/>
          <w:szCs w:val="18"/>
        </w:rPr>
        <w:t>k 31.12.2016</w:t>
      </w:r>
      <w:r w:rsidRPr="004009A4">
        <w:rPr>
          <w:rStyle w:val="longtext1"/>
          <w:sz w:val="18"/>
          <w:szCs w:val="18"/>
        </w:rPr>
        <w:t xml:space="preserve">. </w:t>
      </w:r>
    </w:p>
  </w:footnote>
  <w:footnote w:id="59">
    <w:p w14:paraId="0E091595" w14:textId="77777777" w:rsidR="00417252" w:rsidRPr="004009A4" w:rsidRDefault="00656B04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 xml:space="preserve">Údaje budú vypĺňané na základe reprezentatívnej vzorky </w:t>
      </w:r>
      <w:r w:rsidR="009D4213" w:rsidRPr="004009A4">
        <w:rPr>
          <w:rStyle w:val="longtext1"/>
          <w:sz w:val="18"/>
          <w:szCs w:val="18"/>
        </w:rPr>
        <w:t>k 31.12.2016</w:t>
      </w:r>
      <w:r w:rsidRPr="004009A4">
        <w:rPr>
          <w:rStyle w:val="longtext1"/>
          <w:sz w:val="18"/>
          <w:szCs w:val="18"/>
        </w:rPr>
        <w:t>.</w:t>
      </w:r>
    </w:p>
  </w:footnote>
  <w:footnote w:id="60">
    <w:p w14:paraId="0E091596" w14:textId="77777777" w:rsidR="00417252" w:rsidRPr="004009A4" w:rsidRDefault="00E431F3" w:rsidP="00E431F3">
      <w:pPr>
        <w:pStyle w:val="Textpoznmkypodiarou"/>
      </w:pPr>
      <w:r w:rsidRPr="004009A4">
        <w:rPr>
          <w:rStyle w:val="Odkaznapoznmkupodiarou"/>
        </w:rPr>
        <w:footnoteRef/>
      </w:r>
      <w:r w:rsidR="008A6B97" w:rsidRPr="004009A4">
        <w:rPr>
          <w:rStyle w:val="longtext1"/>
          <w:sz w:val="18"/>
          <w:szCs w:val="18"/>
        </w:rPr>
        <w:t>Vypĺňa sa len pre projekty financované z Iniciatívy pre zamestnanosť mladých</w:t>
      </w:r>
      <w:r w:rsidRPr="004009A4">
        <w:rPr>
          <w:rStyle w:val="longtext1"/>
          <w:sz w:val="18"/>
          <w:szCs w:val="18"/>
        </w:rPr>
        <w:t>.</w:t>
      </w:r>
    </w:p>
  </w:footnote>
  <w:footnote w:id="61">
    <w:p w14:paraId="0E091597" w14:textId="77777777" w:rsidR="00417252" w:rsidRPr="004009A4" w:rsidRDefault="008A6B97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 xml:space="preserve">Uvádzajú sa osoby vo veku </w:t>
      </w:r>
      <w:r w:rsidR="000B11B8" w:rsidRPr="004009A4">
        <w:rPr>
          <w:rStyle w:val="longtext1"/>
          <w:sz w:val="18"/>
          <w:szCs w:val="18"/>
        </w:rPr>
        <w:t xml:space="preserve">do </w:t>
      </w:r>
      <w:r w:rsidRPr="004009A4">
        <w:rPr>
          <w:rStyle w:val="longtext1"/>
          <w:sz w:val="18"/>
          <w:szCs w:val="18"/>
        </w:rPr>
        <w:t xml:space="preserve">25 rokov, t.j. osoby, ktoré </w:t>
      </w:r>
      <w:r w:rsidR="000F2DCD" w:rsidRPr="004009A4">
        <w:rPr>
          <w:rStyle w:val="longtext1"/>
          <w:sz w:val="18"/>
          <w:szCs w:val="18"/>
        </w:rPr>
        <w:t>dosiahli vek</w:t>
      </w:r>
      <w:r w:rsidRPr="004009A4">
        <w:rPr>
          <w:rStyle w:val="longtext1"/>
          <w:sz w:val="18"/>
          <w:szCs w:val="18"/>
        </w:rPr>
        <w:t xml:space="preserve"> 25 rokov bez jedného dňa.</w:t>
      </w:r>
    </w:p>
  </w:footnote>
  <w:footnote w:id="62">
    <w:p w14:paraId="0E091598" w14:textId="77777777" w:rsidR="00417252" w:rsidRPr="004009A4" w:rsidRDefault="008A6B97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rStyle w:val="longtext1"/>
          <w:sz w:val="18"/>
          <w:szCs w:val="18"/>
        </w:rPr>
        <w:t>Uvádzajú sa osoby vo veku</w:t>
      </w:r>
      <w:r w:rsidR="000B11B8" w:rsidRPr="004009A4">
        <w:rPr>
          <w:rStyle w:val="longtext1"/>
          <w:sz w:val="18"/>
          <w:szCs w:val="18"/>
        </w:rPr>
        <w:t xml:space="preserve"> do</w:t>
      </w:r>
      <w:r w:rsidRPr="004009A4">
        <w:rPr>
          <w:rStyle w:val="longtext1"/>
          <w:sz w:val="18"/>
          <w:szCs w:val="18"/>
        </w:rPr>
        <w:t xml:space="preserve"> 30 rokov, t.j. osoby, ktoré </w:t>
      </w:r>
      <w:r w:rsidR="000F2DCD" w:rsidRPr="004009A4">
        <w:rPr>
          <w:rStyle w:val="longtext1"/>
          <w:sz w:val="18"/>
          <w:szCs w:val="18"/>
        </w:rPr>
        <w:t>dosiahli vek</w:t>
      </w:r>
      <w:r w:rsidRPr="004009A4">
        <w:rPr>
          <w:rStyle w:val="longtext1"/>
          <w:sz w:val="18"/>
          <w:szCs w:val="18"/>
        </w:rPr>
        <w:t>30 rokov bez jedného dňa.</w:t>
      </w:r>
    </w:p>
  </w:footnote>
  <w:footnote w:id="63">
    <w:p w14:paraId="0E091599" w14:textId="77777777" w:rsidR="00417252" w:rsidRPr="004009A4" w:rsidRDefault="00656B04">
      <w:pPr>
        <w:pStyle w:val="Textpoznmkypodiarou"/>
      </w:pPr>
      <w:r w:rsidRPr="004009A4">
        <w:rPr>
          <w:rStyle w:val="Odkaznapoznmkupodiarou"/>
        </w:rPr>
        <w:footnoteRef/>
      </w:r>
      <w:r w:rsidR="009D4213" w:rsidRPr="004009A4">
        <w:rPr>
          <w:sz w:val="18"/>
        </w:rPr>
        <w:t>Údaje budú vypĺňané na základe reprezentatívnej vzorky k 31.12.2016.</w:t>
      </w:r>
    </w:p>
  </w:footnote>
  <w:footnote w:id="64">
    <w:p w14:paraId="0E09159A" w14:textId="77777777" w:rsidR="00417252" w:rsidRPr="004009A4" w:rsidRDefault="00656B04">
      <w:pPr>
        <w:pStyle w:val="Textpoznmkypodiarou"/>
      </w:pPr>
      <w:r w:rsidRPr="004009A4">
        <w:rPr>
          <w:rStyle w:val="Odkaznapoznmkupodiarou"/>
        </w:rPr>
        <w:footnoteRef/>
      </w:r>
      <w:r w:rsidR="009D4213" w:rsidRPr="004009A4">
        <w:rPr>
          <w:sz w:val="18"/>
        </w:rPr>
        <w:t>Údaje budú vypĺňané na základe reprezentatívnej vzorky k 31.12.2016.</w:t>
      </w:r>
    </w:p>
  </w:footnote>
  <w:footnote w:id="65">
    <w:p w14:paraId="0E09159B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0E09159C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prijímateľ)</w:t>
      </w:r>
      <w:r w:rsidR="00157505" w:rsidRPr="004009A4">
        <w:rPr>
          <w:sz w:val="18"/>
        </w:rPr>
        <w:t>.</w:t>
      </w:r>
    </w:p>
  </w:footnote>
  <w:footnote w:id="67">
    <w:p w14:paraId="0E09159D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4009A4">
        <w:rPr>
          <w:sz w:val="18"/>
        </w:rPr>
        <w:t>.</w:t>
      </w:r>
    </w:p>
  </w:footnote>
  <w:footnote w:id="68">
    <w:p w14:paraId="0E09159E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4009A4">
        <w:rPr>
          <w:sz w:val="18"/>
        </w:rPr>
        <w:t>.</w:t>
      </w:r>
    </w:p>
  </w:footnote>
  <w:footnote w:id="69">
    <w:p w14:paraId="0E09159F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prijímateľ)</w:t>
      </w:r>
      <w:r w:rsidR="00157505" w:rsidRPr="004009A4">
        <w:rPr>
          <w:sz w:val="18"/>
        </w:rPr>
        <w:t>.</w:t>
      </w:r>
    </w:p>
  </w:footnote>
  <w:footnote w:id="70">
    <w:p w14:paraId="0E0915A0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prijímateľ)</w:t>
      </w:r>
      <w:r w:rsidR="00157505" w:rsidRPr="004009A4">
        <w:rPr>
          <w:sz w:val="18"/>
        </w:rPr>
        <w:t>.</w:t>
      </w:r>
    </w:p>
  </w:footnote>
  <w:footnote w:id="71">
    <w:p w14:paraId="0E0915A1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sz w:val="18"/>
        </w:rPr>
        <w:t xml:space="preserve"> </w:t>
      </w:r>
      <w:r w:rsidRPr="004009A4">
        <w:rPr>
          <w:sz w:val="18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4009A4">
        <w:rPr>
          <w:sz w:val="18"/>
        </w:rPr>
        <w:t>.</w:t>
      </w:r>
    </w:p>
  </w:footnote>
  <w:footnote w:id="72">
    <w:p w14:paraId="0E0915A2" w14:textId="778A6EB6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</w:rPr>
        <w:footnoteRef/>
      </w:r>
      <w:r w:rsidRPr="004009A4">
        <w:rPr>
          <w:color w:val="000000"/>
          <w:sz w:val="18"/>
        </w:rPr>
        <w:t xml:space="preserve">Uvedie sa konkrétny popis stavu, v akom sa dané VO nachádza k poslednému dňu </w:t>
      </w:r>
      <w:r w:rsidR="008F0241" w:rsidRPr="004009A4">
        <w:rPr>
          <w:color w:val="000000"/>
          <w:sz w:val="18"/>
        </w:rPr>
        <w:t>monitorovaného</w:t>
      </w:r>
      <w:r w:rsidR="00981508">
        <w:rPr>
          <w:color w:val="000000"/>
          <w:sz w:val="18"/>
        </w:rPr>
        <w:t xml:space="preserve"> </w:t>
      </w:r>
      <w:r w:rsidRPr="004009A4">
        <w:rPr>
          <w:color w:val="000000"/>
          <w:sz w:val="18"/>
        </w:rPr>
        <w:t xml:space="preserve">obdobia </w:t>
      </w:r>
      <w:r w:rsidR="00D77606" w:rsidRPr="004009A4">
        <w:rPr>
          <w:color w:val="000000"/>
          <w:sz w:val="18"/>
        </w:rPr>
        <w:t>monitorovacej správy projektu</w:t>
      </w:r>
      <w:r w:rsidR="00981508">
        <w:rPr>
          <w:color w:val="000000"/>
          <w:sz w:val="18"/>
        </w:rPr>
        <w:t xml:space="preserve"> </w:t>
      </w:r>
      <w:r w:rsidRPr="004009A4">
        <w:rPr>
          <w:color w:val="000000"/>
          <w:sz w:val="18"/>
        </w:rPr>
        <w:t xml:space="preserve">kumulovane od začiatku realizácie projektu (napr. VO vo fáze určovania PHZ,  VO po vyhodnotení ponúk, VO na kontrole </w:t>
      </w:r>
      <w:r w:rsidR="00981508">
        <w:rPr>
          <w:color w:val="000000"/>
          <w:sz w:val="18"/>
        </w:rPr>
        <w:t>S</w:t>
      </w:r>
      <w:r w:rsidRPr="004009A4">
        <w:rPr>
          <w:color w:val="000000"/>
          <w:sz w:val="18"/>
        </w:rPr>
        <w:t>O a pod.) a problémy týkajúce sa daného VO (ak relevantné).</w:t>
      </w:r>
      <w:r w:rsidR="00D77606" w:rsidRPr="004009A4">
        <w:rPr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marginalizovaných skupín a pod.).</w:t>
      </w:r>
    </w:p>
  </w:footnote>
  <w:footnote w:id="73">
    <w:p w14:paraId="0E0915A3" w14:textId="77777777" w:rsidR="00417252" w:rsidRPr="004009A4" w:rsidRDefault="00841BF5" w:rsidP="00841BF5">
      <w:pPr>
        <w:pStyle w:val="Textpoznmkypodiarou"/>
      </w:pPr>
      <w:r w:rsidRPr="004009A4">
        <w:rPr>
          <w:rStyle w:val="Odkaznapoznmkupodiarou"/>
          <w:sz w:val="18"/>
          <w:szCs w:val="18"/>
        </w:rPr>
        <w:footnoteRef/>
      </w:r>
      <w:r w:rsidRPr="004009A4">
        <w:rPr>
          <w:sz w:val="18"/>
          <w:szCs w:val="18"/>
        </w:rPr>
        <w:t xml:space="preserve"> </w:t>
      </w:r>
      <w:r w:rsidRPr="004009A4">
        <w:rPr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 w:rsidRPr="004009A4">
        <w:rPr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 w:rsidRPr="004009A4">
        <w:rPr>
          <w:sz w:val="18"/>
          <w:szCs w:val="18"/>
        </w:rPr>
        <w:t xml:space="preserve"> a iných údajoch týkajúcich sa realizácie projektu</w:t>
      </w:r>
      <w:r w:rsidRPr="004009A4">
        <w:rPr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0E0915A4" w14:textId="77777777" w:rsidR="00417252" w:rsidRDefault="00AE6127" w:rsidP="00AE6127">
      <w:pPr>
        <w:pStyle w:val="Textpoznmkypodiarou"/>
      </w:pPr>
      <w:r w:rsidRPr="004009A4">
        <w:rPr>
          <w:rStyle w:val="Odkaznapoznmkupodiarou"/>
        </w:rPr>
        <w:footnoteRef/>
      </w:r>
      <w:r w:rsidRPr="004009A4">
        <w:rPr>
          <w:sz w:val="18"/>
          <w:szCs w:val="18"/>
        </w:rPr>
        <w:t>Zástupca splnomocnený na základe písomnej plnej moci podpísanej štatutárnym orgánom prijímateľa</w:t>
      </w:r>
      <w:r w:rsidRPr="003F5AAE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1546" w14:textId="07E04808" w:rsidR="00227CA3" w:rsidRDefault="00227CA3" w:rsidP="00D10B8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154D" w14:textId="35039DDF" w:rsidR="00B33E73" w:rsidRDefault="00E20AA1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091557" wp14:editId="0E2ED0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8895715" cy="9525"/>
              <wp:effectExtent l="57150" t="38100" r="57785" b="85725"/>
              <wp:wrapNone/>
              <wp:docPr id="15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60589" id="Rovná spojnica 9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700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0E09154E" w14:textId="7D6C3BFA" w:rsidR="00B33E73" w:rsidRPr="00627EA3" w:rsidRDefault="00B33E73" w:rsidP="00B33E73">
    <w:pPr>
      <w:pStyle w:val="Hlavika"/>
      <w:jc w:val="right"/>
    </w:pPr>
  </w:p>
  <w:p w14:paraId="0E09154F" w14:textId="77777777" w:rsidR="00B33E73" w:rsidRPr="00B33E73" w:rsidRDefault="00B33E73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1553" w14:textId="58D40A46" w:rsidR="00B33E73" w:rsidRDefault="00E20AA1" w:rsidP="00B33E73">
    <w:pPr>
      <w:pStyle w:val="Hlavi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0E091559" wp14:editId="05423ABD">
              <wp:simplePos x="0" y="0"/>
              <wp:positionH relativeFrom="column">
                <wp:posOffset>-4445</wp:posOffset>
              </wp:positionH>
              <wp:positionV relativeFrom="paragraph">
                <wp:posOffset>154304</wp:posOffset>
              </wp:positionV>
              <wp:extent cx="8867140" cy="0"/>
              <wp:effectExtent l="57150" t="38100" r="6731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EA22C" id="Rovná spojnica 11" o:spid="_x0000_s1026" style="position:absolute;flip:y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0E091554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0E091555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4420"/>
    <w:rsid w:val="001B6E9F"/>
    <w:rsid w:val="001C513F"/>
    <w:rsid w:val="001D069F"/>
    <w:rsid w:val="001D4B25"/>
    <w:rsid w:val="001D5584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27CA3"/>
    <w:rsid w:val="002330CC"/>
    <w:rsid w:val="00235614"/>
    <w:rsid w:val="002450A9"/>
    <w:rsid w:val="00246970"/>
    <w:rsid w:val="00250D56"/>
    <w:rsid w:val="00256687"/>
    <w:rsid w:val="002601EF"/>
    <w:rsid w:val="0026360E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009A4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0B1"/>
    <w:rsid w:val="004D7A57"/>
    <w:rsid w:val="004E2120"/>
    <w:rsid w:val="004E3ABD"/>
    <w:rsid w:val="00502E60"/>
    <w:rsid w:val="0050384F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36F08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2984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6957"/>
    <w:rsid w:val="00977CF6"/>
    <w:rsid w:val="00981508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18A1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079F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10B85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20AA1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38A7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13F4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091207"/>
  <w15:docId w15:val="{64CA63E6-3806-4700-B253-67669044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244D6C"/>
    <w:rsid w:val="00291418"/>
    <w:rsid w:val="004A3B9E"/>
    <w:rsid w:val="005F3F6B"/>
    <w:rsid w:val="006A51F8"/>
    <w:rsid w:val="006F0A8C"/>
    <w:rsid w:val="007375BB"/>
    <w:rsid w:val="009243D0"/>
    <w:rsid w:val="0095012E"/>
    <w:rsid w:val="00A54B9C"/>
    <w:rsid w:val="00AC7D56"/>
    <w:rsid w:val="00AE7532"/>
    <w:rsid w:val="00EE3A63"/>
    <w:rsid w:val="00F12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4F81C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E8841-FA96-4CDC-9955-79BC2A8DE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E86365-4282-4D79-8FBF-9155FDFE7F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CE7A36-463B-4FF4-A9E2-D2539ADE71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2C084-0DD5-4240-93B4-8305F28E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2015-02-05T16:33:00Z</cp:lastPrinted>
  <dcterms:created xsi:type="dcterms:W3CDTF">2015-08-18T08:05:00Z</dcterms:created>
  <dcterms:modified xsi:type="dcterms:W3CDTF">2015-08-18T08:05:00Z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