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13F" w:rsidRPr="003F0A82" w:rsidRDefault="00B23772" w:rsidP="005F3B4C">
      <w:pPr>
        <w:jc w:val="center"/>
        <w:rPr>
          <w:rFonts w:ascii="Arial Narrow" w:hAnsi="Arial Narrow"/>
        </w:rPr>
      </w:pPr>
      <w:bookmarkStart w:id="0" w:name="_GoBack"/>
      <w:bookmarkEnd w:id="0"/>
      <w:r>
        <w:rPr>
          <w:noProof/>
          <w:lang w:eastAsia="sk-SK"/>
        </w:rPr>
        <w:pict w14:anchorId="49747FAD">
          <v:group id="Skupina 5" o:spid="_x0000_s1026" style="position:absolute;left:0;text-align:left;margin-left:111.25pt;margin-top:10.35pt;width:463.5pt;height:29.45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1" o:spid="_x0000_s1027" type="#_x0000_t75" alt="logoOPKZPppt.jpg" style="position:absolute;top:272;width:19106;height:361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<v:imagedata r:id="rId8" o:title="logoOPKZPppt"/>
            </v:shape>
            <v:shape id="Obrázok 2" o:spid="_x0000_s1028" type="#_x0000_t75" style="position:absolute;left:20812;top:272;width:20745;height:354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<v:imagedata r:id="rId9" o:title="EU-EFRR-HORIZ-COLOR"/>
              <v:path arrowok="t"/>
            </v:shape>
            <v:shape id="Obrázok 6" o:spid="_x0000_s1029" type="#_x0000_t75" alt="SZSRppt.jpg" style="position:absolute;left:55273;top:272;width:3071;height:34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<v:imagedata r:id="rId10" o:title="SZSRppt"/>
            </v:shape>
            <v:shape id="Obrázok 4" o:spid="_x0000_s1030" type="#_x0000_t75" style="position:absolute;left:43809;width:8052;height:382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<v:imagedata r:id="rId11" o:title="Nový obrázok"/>
              <v:path arrowok="t"/>
            </v:shape>
          </v:group>
        </w:pict>
      </w:r>
    </w:p>
    <w:p w:rsidR="0052413F" w:rsidRPr="003F0A82" w:rsidRDefault="0052413F">
      <w:pPr>
        <w:rPr>
          <w:rFonts w:ascii="Arial Narrow" w:hAnsi="Arial Narrow"/>
        </w:rPr>
      </w:pPr>
    </w:p>
    <w:p w:rsidR="00C631C7" w:rsidRPr="003F0A82" w:rsidRDefault="00C631C7">
      <w:pPr>
        <w:rPr>
          <w:rFonts w:ascii="Arial Narrow" w:hAnsi="Arial Narrow"/>
        </w:rPr>
      </w:pPr>
    </w:p>
    <w:p w:rsidR="00C631C7" w:rsidRDefault="00C631C7">
      <w:pPr>
        <w:rPr>
          <w:rFonts w:ascii="Arial Narrow" w:hAnsi="Arial Narrow"/>
        </w:rPr>
      </w:pPr>
    </w:p>
    <w:p w:rsidR="00D171C0" w:rsidRDefault="00D171C0">
      <w:pPr>
        <w:rPr>
          <w:rFonts w:ascii="Arial Narrow" w:hAnsi="Arial Narrow"/>
        </w:rPr>
      </w:pPr>
    </w:p>
    <w:p w:rsidR="00D171C0" w:rsidRPr="003F0A82" w:rsidRDefault="00D171C0">
      <w:pPr>
        <w:rPr>
          <w:rFonts w:ascii="Arial Narrow" w:hAnsi="Arial Narrow"/>
        </w:rPr>
      </w:pP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943"/>
        <w:gridCol w:w="1135"/>
        <w:gridCol w:w="6942"/>
        <w:gridCol w:w="1701"/>
        <w:gridCol w:w="1499"/>
      </w:tblGrid>
      <w:tr w:rsidR="00D171C0" w:rsidRPr="003F0A82" w:rsidTr="00D171C0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:rsidR="00D171C0" w:rsidRPr="003F0A82" w:rsidRDefault="00D171C0" w:rsidP="00D171C0">
            <w:pPr>
              <w:pStyle w:val="ListParagraph"/>
              <w:spacing w:before="120" w:after="120"/>
              <w:ind w:left="34"/>
              <w:rPr>
                <w:rFonts w:ascii="Arial Narrow" w:hAnsi="Arial Narrow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FFFF" w:themeColor="background1"/>
                <w:sz w:val="36"/>
                <w:szCs w:val="28"/>
                <w:lang w:val="sk-SK"/>
              </w:rPr>
              <w:t xml:space="preserve">Zoznam iných údajov </w:t>
            </w:r>
          </w:p>
        </w:tc>
      </w:tr>
      <w:tr w:rsidR="00BC3EAE" w:rsidRPr="003F0A82" w:rsidTr="00D171C0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BC3EAE" w:rsidRPr="003F0A82" w:rsidRDefault="00BC3EAE" w:rsidP="00D171C0">
            <w:pPr>
              <w:pStyle w:val="ListParagraph"/>
              <w:spacing w:before="120" w:after="120"/>
              <w:ind w:left="34"/>
              <w:contextualSpacing w:val="0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  <w:t xml:space="preserve">UPOZORNENIE: </w:t>
            </w:r>
          </w:p>
          <w:p w:rsidR="00BC3EAE" w:rsidRPr="003F0A82" w:rsidRDefault="00BC3EAE" w:rsidP="00D171C0">
            <w:pPr>
              <w:pStyle w:val="ListParagraph"/>
              <w:spacing w:before="120" w:after="120"/>
              <w:ind w:left="34"/>
              <w:contextualSpacing w:val="0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Iné údaje poskytuje prijímateľ počas implementácie projektu. Žiadateľ pri vypĺňaní ŽoNFP nestanovuje cieľovú hodnotu a neuvádza ich ani do formuláru ŽoNFP, ani do žiadnej z príloh. </w:t>
            </w:r>
          </w:p>
          <w:p w:rsidR="00BC3EAE" w:rsidRPr="003F0A82" w:rsidRDefault="00BC3EAE" w:rsidP="00D171C0">
            <w:pPr>
              <w:pStyle w:val="ListParagraph"/>
              <w:spacing w:before="120" w:after="120"/>
              <w:ind w:left="34"/>
              <w:contextualSpacing w:val="0"/>
              <w:jc w:val="both"/>
              <w:rPr>
                <w:rFonts w:ascii="Arial Narrow" w:hAnsi="Arial Narrow"/>
                <w:b/>
                <w:sz w:val="24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V priebehu implementácie projektu môže byť rozsah požadovaných iných údajov upravený (rozšírený, resp. zúžený) a poskytovanie týchto údajov bude prebiehať v súlade s podmienkami dohodnutými v zmluve o poskytnutí NFP.</w:t>
            </w:r>
            <w:r w:rsidR="00D06CF9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</w:t>
            </w:r>
          </w:p>
        </w:tc>
      </w:tr>
      <w:tr w:rsidR="00D171C0" w:rsidRPr="003F0A82" w:rsidTr="00D171C0">
        <w:trPr>
          <w:trHeight w:val="707"/>
          <w:jc w:val="center"/>
        </w:trPr>
        <w:tc>
          <w:tcPr>
            <w:tcW w:w="1035" w:type="pct"/>
            <w:shd w:val="clear" w:color="auto" w:fill="C2D69B" w:themeFill="accent3" w:themeFillTint="99"/>
            <w:vAlign w:val="center"/>
          </w:tcPr>
          <w:p w:rsidR="00BC3EAE" w:rsidRPr="003F0A82" w:rsidRDefault="00BC3EAE" w:rsidP="00D171C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2"/>
                <w:szCs w:val="16"/>
                <w:lang w:val="sk-SK" w:eastAsia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Názov iného údaju</w:t>
            </w:r>
          </w:p>
        </w:tc>
        <w:tc>
          <w:tcPr>
            <w:tcW w:w="399" w:type="pct"/>
            <w:shd w:val="clear" w:color="auto" w:fill="C2D69B" w:themeFill="accent3" w:themeFillTint="99"/>
            <w:vAlign w:val="center"/>
          </w:tcPr>
          <w:p w:rsidR="00BC3EAE" w:rsidRPr="00BC3EAE" w:rsidRDefault="00BC3EAE" w:rsidP="00D171C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BC3EAE">
              <w:rPr>
                <w:rFonts w:ascii="Arial Narrow" w:hAnsi="Arial Narrow"/>
                <w:b/>
                <w:color w:val="000000" w:themeColor="text1"/>
                <w:lang w:val="sk-SK"/>
              </w:rPr>
              <w:t>Kód údaju</w:t>
            </w:r>
          </w:p>
        </w:tc>
        <w:tc>
          <w:tcPr>
            <w:tcW w:w="2441" w:type="pct"/>
            <w:shd w:val="clear" w:color="auto" w:fill="C2D69B" w:themeFill="accent3" w:themeFillTint="99"/>
            <w:vAlign w:val="center"/>
          </w:tcPr>
          <w:p w:rsidR="00BC3EAE" w:rsidRPr="00BC3EAE" w:rsidRDefault="00BC3EAE" w:rsidP="00D171C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Definícia</w:t>
            </w:r>
          </w:p>
        </w:tc>
        <w:tc>
          <w:tcPr>
            <w:tcW w:w="598" w:type="pct"/>
            <w:shd w:val="clear" w:color="auto" w:fill="C2D69B" w:themeFill="accent3" w:themeFillTint="99"/>
            <w:vAlign w:val="center"/>
          </w:tcPr>
          <w:p w:rsidR="00BC3EAE" w:rsidRPr="003F0A82" w:rsidRDefault="00BC3EAE" w:rsidP="00D171C0">
            <w:pPr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proofErr w:type="spellStart"/>
            <w:r>
              <w:rPr>
                <w:rFonts w:ascii="Arial Narrow" w:hAnsi="Arial Narrow"/>
                <w:b/>
                <w:color w:val="000000" w:themeColor="text1"/>
              </w:rPr>
              <w:t>Čas</w:t>
            </w:r>
            <w:proofErr w:type="spellEnd"/>
            <w:r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000000" w:themeColor="text1"/>
              </w:rPr>
              <w:t>plnenia</w:t>
            </w:r>
            <w:proofErr w:type="spellEnd"/>
          </w:p>
        </w:tc>
        <w:tc>
          <w:tcPr>
            <w:tcW w:w="527" w:type="pct"/>
            <w:shd w:val="clear" w:color="auto" w:fill="C2D69B" w:themeFill="accent3" w:themeFillTint="99"/>
            <w:vAlign w:val="center"/>
          </w:tcPr>
          <w:p w:rsidR="00BC3EAE" w:rsidRPr="003F0A82" w:rsidRDefault="00BC3EAE" w:rsidP="00D171C0">
            <w:pPr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2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Merná jednotka</w:t>
            </w:r>
          </w:p>
        </w:tc>
      </w:tr>
      <w:tr w:rsidR="00D171C0" w:rsidRPr="003F0A82" w:rsidTr="00D171C0">
        <w:trPr>
          <w:jc w:val="center"/>
        </w:trPr>
        <w:tc>
          <w:tcPr>
            <w:tcW w:w="1035" w:type="pct"/>
            <w:vAlign w:val="center"/>
          </w:tcPr>
          <w:p w:rsidR="00BC3EAE" w:rsidRPr="00527246" w:rsidRDefault="00D171C0" w:rsidP="00D171C0">
            <w:pPr>
              <w:spacing w:before="120" w:after="120"/>
              <w:jc w:val="center"/>
              <w:rPr>
                <w:rFonts w:ascii="Arial Narrow" w:hAnsi="Arial Narrow"/>
                <w:lang w:val="sk-SK"/>
              </w:rPr>
            </w:pPr>
            <w:r w:rsidRPr="00D171C0">
              <w:rPr>
                <w:rFonts w:ascii="Arial Narrow" w:hAnsi="Arial Narrow"/>
                <w:lang w:val="sk-SK"/>
              </w:rPr>
              <w:t>Počet zrekonštruovaných alebo zmodernizovaných existujúcich zariadení na výrobu elektriny a tepla</w:t>
            </w:r>
          </w:p>
        </w:tc>
        <w:tc>
          <w:tcPr>
            <w:tcW w:w="399" w:type="pct"/>
          </w:tcPr>
          <w:p w:rsidR="00BC3EAE" w:rsidRPr="003F0A82" w:rsidRDefault="00D171C0" w:rsidP="00D171C0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D0202</w:t>
            </w:r>
          </w:p>
        </w:tc>
        <w:tc>
          <w:tcPr>
            <w:tcW w:w="2441" w:type="pct"/>
          </w:tcPr>
          <w:p w:rsidR="00BC3EAE" w:rsidRPr="003F0A82" w:rsidRDefault="00D171C0" w:rsidP="00D171C0">
            <w:pPr>
              <w:spacing w:before="120" w:after="120"/>
              <w:jc w:val="center"/>
              <w:rPr>
                <w:rFonts w:ascii="Arial Narrow" w:hAnsi="Arial Narrow"/>
                <w:lang w:val="sk-SK"/>
              </w:rPr>
            </w:pPr>
            <w:r w:rsidRPr="00D171C0">
              <w:rPr>
                <w:rFonts w:ascii="Arial Narrow" w:hAnsi="Arial Narrow"/>
                <w:lang w:val="sk-SK"/>
              </w:rPr>
              <w:t>Počet zariadení na kombinovanú výrobu elektriny a tepla vysoko účinnou kombinovanou výrobou, ktoré boli v rámci realizovaného projektu modernizované alebo zrekonštruované.</w:t>
            </w:r>
          </w:p>
        </w:tc>
        <w:tc>
          <w:tcPr>
            <w:tcW w:w="598" w:type="pct"/>
          </w:tcPr>
          <w:p w:rsidR="00BC3EAE" w:rsidRPr="003F0A82" w:rsidRDefault="00BC3EAE" w:rsidP="00D171C0">
            <w:pPr>
              <w:spacing w:before="120" w:after="120"/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527" w:type="pct"/>
          </w:tcPr>
          <w:p w:rsidR="00BC3EAE" w:rsidRPr="003F0A82" w:rsidRDefault="00BC3EAE" w:rsidP="00D171C0">
            <w:pPr>
              <w:spacing w:before="120" w:after="120"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3F0A82">
              <w:rPr>
                <w:rFonts w:ascii="Arial Narrow" w:hAnsi="Arial Narrow"/>
                <w:color w:val="000000"/>
              </w:rPr>
              <w:t>počet</w:t>
            </w:r>
            <w:proofErr w:type="spellEnd"/>
          </w:p>
        </w:tc>
      </w:tr>
    </w:tbl>
    <w:p w:rsidR="00E21AEC" w:rsidRPr="003F0A82" w:rsidRDefault="00E21AEC" w:rsidP="005F3B4C">
      <w:pPr>
        <w:tabs>
          <w:tab w:val="left" w:pos="567"/>
        </w:tabs>
        <w:rPr>
          <w:rFonts w:ascii="Arial Narrow" w:hAnsi="Arial Narrow"/>
        </w:rPr>
      </w:pPr>
    </w:p>
    <w:sectPr w:rsidR="00E21AEC" w:rsidRPr="003F0A82" w:rsidSect="00C76285">
      <w:head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772" w:rsidRDefault="00B23772" w:rsidP="00C76285">
      <w:r>
        <w:separator/>
      </w:r>
    </w:p>
  </w:endnote>
  <w:endnote w:type="continuationSeparator" w:id="0">
    <w:p w:rsidR="00B23772" w:rsidRDefault="00B23772" w:rsidP="00C7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772" w:rsidRDefault="00B23772" w:rsidP="00C76285">
      <w:r>
        <w:separator/>
      </w:r>
    </w:p>
  </w:footnote>
  <w:footnote w:type="continuationSeparator" w:id="0">
    <w:p w:rsidR="00B23772" w:rsidRDefault="00B23772" w:rsidP="00C76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285" w:rsidRPr="005F3B4C" w:rsidRDefault="00C76285" w:rsidP="005F3B4C">
    <w:pPr>
      <w:pStyle w:val="Header"/>
      <w:jc w:val="right"/>
      <w:rPr>
        <w:rFonts w:ascii="Arial Narrow" w:hAnsi="Arial Narrow"/>
        <w:i/>
        <w:sz w:val="20"/>
      </w:rPr>
    </w:pPr>
    <w:r w:rsidRPr="005F3B4C">
      <w:rPr>
        <w:rFonts w:ascii="Arial Narrow" w:hAnsi="Arial Narrow"/>
        <w:i/>
        <w:sz w:val="20"/>
      </w:rPr>
      <w:t xml:space="preserve">Príloha </w:t>
    </w:r>
    <w:r w:rsidR="00942748">
      <w:rPr>
        <w:rFonts w:ascii="Arial Narrow" w:hAnsi="Arial Narrow"/>
        <w:i/>
        <w:sz w:val="20"/>
      </w:rPr>
      <w:t xml:space="preserve">č. </w:t>
    </w:r>
    <w:r w:rsidR="00FC412B">
      <w:rPr>
        <w:rFonts w:ascii="Arial Narrow" w:hAnsi="Arial Narrow"/>
        <w:i/>
        <w:sz w:val="20"/>
      </w:rPr>
      <w:t xml:space="preserve">2 </w:t>
    </w:r>
    <w:r w:rsidR="00942748">
      <w:rPr>
        <w:rFonts w:ascii="Arial Narrow" w:hAnsi="Arial Narrow"/>
        <w:i/>
        <w:sz w:val="20"/>
      </w:rPr>
      <w:t>P</w:t>
    </w:r>
    <w:r w:rsidR="005F0B17" w:rsidRPr="005F3B4C">
      <w:rPr>
        <w:rFonts w:ascii="Arial Narrow" w:hAnsi="Arial Narrow"/>
        <w:i/>
        <w:sz w:val="20"/>
      </w:rPr>
      <w:t xml:space="preserve">ríručky pre žiadateľa </w:t>
    </w:r>
    <w:r w:rsidRPr="005F3B4C">
      <w:rPr>
        <w:rFonts w:ascii="Arial Narrow" w:hAnsi="Arial Narrow"/>
        <w:i/>
        <w:sz w:val="20"/>
      </w:rPr>
      <w:t>– Zoznam iných údajov</w:t>
    </w:r>
  </w:p>
  <w:p w:rsidR="00C76285" w:rsidRPr="00C76285" w:rsidRDefault="00C76285" w:rsidP="00C762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B820FE"/>
    <w:multiLevelType w:val="hybridMultilevel"/>
    <w:tmpl w:val="84BCAE20"/>
    <w:lvl w:ilvl="0" w:tplc="E9341A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487D2A"/>
    <w:multiLevelType w:val="hybridMultilevel"/>
    <w:tmpl w:val="F67CA4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hideSpelling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D7A"/>
    <w:rsid w:val="00015B2F"/>
    <w:rsid w:val="000214CC"/>
    <w:rsid w:val="00035B54"/>
    <w:rsid w:val="00063B27"/>
    <w:rsid w:val="0007219B"/>
    <w:rsid w:val="00086F74"/>
    <w:rsid w:val="000A462D"/>
    <w:rsid w:val="001035DF"/>
    <w:rsid w:val="00113AA3"/>
    <w:rsid w:val="00121D7A"/>
    <w:rsid w:val="00122710"/>
    <w:rsid w:val="00137C65"/>
    <w:rsid w:val="00152E4E"/>
    <w:rsid w:val="0015672C"/>
    <w:rsid w:val="0016207D"/>
    <w:rsid w:val="001822D0"/>
    <w:rsid w:val="001827F0"/>
    <w:rsid w:val="001C6B5C"/>
    <w:rsid w:val="001E28C8"/>
    <w:rsid w:val="001E2E41"/>
    <w:rsid w:val="001E4552"/>
    <w:rsid w:val="001F3E15"/>
    <w:rsid w:val="002118B5"/>
    <w:rsid w:val="00252676"/>
    <w:rsid w:val="00260C95"/>
    <w:rsid w:val="00282D42"/>
    <w:rsid w:val="002A02EE"/>
    <w:rsid w:val="002B58FE"/>
    <w:rsid w:val="002D38FA"/>
    <w:rsid w:val="002E582A"/>
    <w:rsid w:val="003056BD"/>
    <w:rsid w:val="00327E94"/>
    <w:rsid w:val="00342C9B"/>
    <w:rsid w:val="003444FA"/>
    <w:rsid w:val="003C47AE"/>
    <w:rsid w:val="003F0A82"/>
    <w:rsid w:val="00404036"/>
    <w:rsid w:val="00437165"/>
    <w:rsid w:val="00454092"/>
    <w:rsid w:val="00480428"/>
    <w:rsid w:val="00480716"/>
    <w:rsid w:val="0049213D"/>
    <w:rsid w:val="00492AE3"/>
    <w:rsid w:val="004D69A6"/>
    <w:rsid w:val="004E2CC4"/>
    <w:rsid w:val="004F1AE1"/>
    <w:rsid w:val="00512A7E"/>
    <w:rsid w:val="0052413F"/>
    <w:rsid w:val="005265BD"/>
    <w:rsid w:val="00527246"/>
    <w:rsid w:val="00527C39"/>
    <w:rsid w:val="00556953"/>
    <w:rsid w:val="00557EBC"/>
    <w:rsid w:val="005E15C8"/>
    <w:rsid w:val="005E39A3"/>
    <w:rsid w:val="005F0B17"/>
    <w:rsid w:val="005F3B4C"/>
    <w:rsid w:val="00615E9D"/>
    <w:rsid w:val="00617BB4"/>
    <w:rsid w:val="00623F9E"/>
    <w:rsid w:val="00660771"/>
    <w:rsid w:val="006615E5"/>
    <w:rsid w:val="0068203C"/>
    <w:rsid w:val="006A6993"/>
    <w:rsid w:val="006D4FB3"/>
    <w:rsid w:val="006E6ED6"/>
    <w:rsid w:val="00705627"/>
    <w:rsid w:val="00725D3C"/>
    <w:rsid w:val="007343B9"/>
    <w:rsid w:val="00762391"/>
    <w:rsid w:val="0076637C"/>
    <w:rsid w:val="00773D70"/>
    <w:rsid w:val="007979FB"/>
    <w:rsid w:val="007D708F"/>
    <w:rsid w:val="007F52F8"/>
    <w:rsid w:val="00815C27"/>
    <w:rsid w:val="008337CA"/>
    <w:rsid w:val="008472EE"/>
    <w:rsid w:val="008551CC"/>
    <w:rsid w:val="008653EB"/>
    <w:rsid w:val="00892E7A"/>
    <w:rsid w:val="008962ED"/>
    <w:rsid w:val="008C43F8"/>
    <w:rsid w:val="008F06F1"/>
    <w:rsid w:val="008F597E"/>
    <w:rsid w:val="00902CE7"/>
    <w:rsid w:val="0091589A"/>
    <w:rsid w:val="00916162"/>
    <w:rsid w:val="00942748"/>
    <w:rsid w:val="009471D2"/>
    <w:rsid w:val="00967A8D"/>
    <w:rsid w:val="00976C95"/>
    <w:rsid w:val="009827F4"/>
    <w:rsid w:val="009A03E3"/>
    <w:rsid w:val="009A5B4E"/>
    <w:rsid w:val="009A66A1"/>
    <w:rsid w:val="009B6F26"/>
    <w:rsid w:val="00A24E4A"/>
    <w:rsid w:val="00A34F68"/>
    <w:rsid w:val="00AC17D8"/>
    <w:rsid w:val="00AF0717"/>
    <w:rsid w:val="00AF18A6"/>
    <w:rsid w:val="00AF4883"/>
    <w:rsid w:val="00B16A44"/>
    <w:rsid w:val="00B23772"/>
    <w:rsid w:val="00B444B3"/>
    <w:rsid w:val="00B44C98"/>
    <w:rsid w:val="00B47EAC"/>
    <w:rsid w:val="00B8314A"/>
    <w:rsid w:val="00BC3EAE"/>
    <w:rsid w:val="00BD1687"/>
    <w:rsid w:val="00BE744B"/>
    <w:rsid w:val="00BF281E"/>
    <w:rsid w:val="00C00116"/>
    <w:rsid w:val="00C1699B"/>
    <w:rsid w:val="00C548FE"/>
    <w:rsid w:val="00C631C7"/>
    <w:rsid w:val="00C76285"/>
    <w:rsid w:val="00C908F9"/>
    <w:rsid w:val="00C956DE"/>
    <w:rsid w:val="00CD5AAD"/>
    <w:rsid w:val="00CF4094"/>
    <w:rsid w:val="00D05B87"/>
    <w:rsid w:val="00D06CF9"/>
    <w:rsid w:val="00D140EB"/>
    <w:rsid w:val="00D171C0"/>
    <w:rsid w:val="00D4675F"/>
    <w:rsid w:val="00D63B4E"/>
    <w:rsid w:val="00D7392C"/>
    <w:rsid w:val="00D91EBD"/>
    <w:rsid w:val="00DA1C30"/>
    <w:rsid w:val="00DA1E33"/>
    <w:rsid w:val="00DB6E38"/>
    <w:rsid w:val="00DE26F8"/>
    <w:rsid w:val="00DF07A9"/>
    <w:rsid w:val="00E20F49"/>
    <w:rsid w:val="00E21AEC"/>
    <w:rsid w:val="00E82F01"/>
    <w:rsid w:val="00EC060F"/>
    <w:rsid w:val="00EC524F"/>
    <w:rsid w:val="00EE73C1"/>
    <w:rsid w:val="00F17FE4"/>
    <w:rsid w:val="00F36F75"/>
    <w:rsid w:val="00F6506D"/>
    <w:rsid w:val="00FA28D2"/>
    <w:rsid w:val="00FA500A"/>
    <w:rsid w:val="00FC412B"/>
    <w:rsid w:val="00FE3A2E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,"/>
  <w15:docId w15:val="{459BD92B-6766-43A0-9FFE-62849958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D7392C"/>
    <w:pPr>
      <w:ind w:left="720"/>
      <w:contextualSpacing/>
    </w:pPr>
  </w:style>
  <w:style w:type="table" w:styleId="TableGrid">
    <w:name w:val="Table Grid"/>
    <w:basedOn w:val="TableNormal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Char,Odsek zoznamu2 Char"/>
    <w:link w:val="ListParagraph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76C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6C9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C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6637C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0DCC720-8C19-418F-BE3F-E8A645789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Hilkovičová</dc:creator>
  <cp:lastModifiedBy>Amilo</cp:lastModifiedBy>
  <cp:revision>20</cp:revision>
  <cp:lastPrinted>2015-12-04T15:31:00Z</cp:lastPrinted>
  <dcterms:created xsi:type="dcterms:W3CDTF">2017-04-25T12:04:00Z</dcterms:created>
  <dcterms:modified xsi:type="dcterms:W3CDTF">2019-05-12T06:23:00Z</dcterms:modified>
</cp:coreProperties>
</file>